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D93C" w14:textId="77777777" w:rsidR="00093F39" w:rsidRPr="00093F39" w:rsidRDefault="00A7717E" w:rsidP="0043731F">
      <w:pPr>
        <w:pStyle w:val="Heading1"/>
        <w:ind w:left="1440" w:firstLine="720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object w:dxaOrig="1440" w:dyaOrig="1440" w14:anchorId="6E36B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.65pt;width:66pt;height:48pt;z-index:251659264">
            <v:imagedata r:id="rId7" o:title=""/>
            <w10:wrap type="topAndBottom"/>
          </v:shape>
          <o:OLEObject Type="Embed" ProgID="MSDraw" ShapeID="_x0000_s1026" DrawAspect="Content" ObjectID="_1666101705" r:id="rId8"/>
        </w:object>
      </w:r>
      <w:r w:rsidR="00093F39" w:rsidRPr="00093F39">
        <w:rPr>
          <w:rFonts w:ascii="Century Gothic" w:hAnsi="Century Gothic"/>
        </w:rPr>
        <w:t>Snezana SARASWATI Petrovic</w:t>
      </w:r>
    </w:p>
    <w:p w14:paraId="07DF49BC" w14:textId="6ECB28A2" w:rsidR="0095700B" w:rsidRPr="0043731F" w:rsidRDefault="00093F39" w:rsidP="0095700B">
      <w:pPr>
        <w:ind w:left="720" w:firstLine="720"/>
        <w:rPr>
          <w:rFonts w:asciiTheme="minorHAnsi" w:hAnsiTheme="minorHAnsi" w:cstheme="minorHAnsi"/>
          <w:b/>
          <w:sz w:val="18"/>
          <w:szCs w:val="18"/>
        </w:rPr>
      </w:pPr>
      <w:r w:rsidRPr="0043731F">
        <w:rPr>
          <w:rFonts w:asciiTheme="minorHAnsi" w:hAnsiTheme="minorHAnsi" w:cstheme="minorHAnsi"/>
          <w:b/>
          <w:sz w:val="18"/>
          <w:szCs w:val="18"/>
        </w:rPr>
        <w:t>Studio SARASWATI @</w:t>
      </w:r>
      <w:r w:rsidR="00AB2EF1" w:rsidRPr="0043731F">
        <w:rPr>
          <w:rFonts w:asciiTheme="minorHAnsi" w:hAnsiTheme="minorHAnsi" w:cstheme="minorHAnsi"/>
          <w:b/>
          <w:sz w:val="18"/>
          <w:szCs w:val="18"/>
        </w:rPr>
        <w:t xml:space="preserve"> HAC STUDIO X3</w:t>
      </w:r>
      <w:r w:rsidR="0095700B" w:rsidRPr="0043731F">
        <w:rPr>
          <w:rFonts w:asciiTheme="minorHAnsi" w:hAnsiTheme="minorHAnsi" w:cstheme="minorHAnsi"/>
          <w:b/>
          <w:sz w:val="18"/>
          <w:szCs w:val="18"/>
        </w:rPr>
        <w:t xml:space="preserve"> – address: </w:t>
      </w:r>
      <w:r w:rsidR="00AB2EF1" w:rsidRPr="0043731F">
        <w:rPr>
          <w:rFonts w:asciiTheme="minorHAnsi" w:hAnsiTheme="minorHAnsi" w:cstheme="minorHAnsi"/>
          <w:b/>
          <w:sz w:val="18"/>
          <w:szCs w:val="18"/>
        </w:rPr>
        <w:t>13040 Cerise Ave. Hawthorne</w:t>
      </w:r>
      <w:r w:rsidRPr="0043731F">
        <w:rPr>
          <w:rFonts w:asciiTheme="minorHAnsi" w:hAnsiTheme="minorHAnsi" w:cstheme="minorHAnsi"/>
          <w:b/>
          <w:sz w:val="18"/>
          <w:szCs w:val="18"/>
        </w:rPr>
        <w:t xml:space="preserve"> CA 90</w:t>
      </w:r>
      <w:r w:rsidR="00AB2EF1" w:rsidRPr="0043731F">
        <w:rPr>
          <w:rFonts w:asciiTheme="minorHAnsi" w:hAnsiTheme="minorHAnsi" w:cstheme="minorHAnsi"/>
          <w:b/>
          <w:sz w:val="18"/>
          <w:szCs w:val="18"/>
        </w:rPr>
        <w:t>250</w:t>
      </w:r>
    </w:p>
    <w:p w14:paraId="17E7DF7E" w14:textId="036F8D1F" w:rsidR="00093F39" w:rsidRPr="0043731F" w:rsidRDefault="0095700B" w:rsidP="0095700B">
      <w:pPr>
        <w:ind w:left="720" w:firstLine="720"/>
        <w:rPr>
          <w:rFonts w:asciiTheme="minorHAnsi" w:hAnsiTheme="minorHAnsi" w:cstheme="minorHAnsi"/>
          <w:b/>
          <w:sz w:val="18"/>
          <w:szCs w:val="18"/>
        </w:rPr>
      </w:pPr>
      <w:r w:rsidRPr="0043731F">
        <w:rPr>
          <w:rFonts w:asciiTheme="minorHAnsi" w:hAnsiTheme="minorHAnsi" w:cstheme="minorHAnsi"/>
          <w:b/>
          <w:sz w:val="18"/>
          <w:szCs w:val="18"/>
        </w:rPr>
        <w:t>cell</w:t>
      </w:r>
      <w:r w:rsidR="00093F39" w:rsidRPr="0043731F">
        <w:rPr>
          <w:rFonts w:asciiTheme="minorHAnsi" w:hAnsiTheme="minorHAnsi" w:cstheme="minorHAnsi"/>
          <w:b/>
          <w:sz w:val="18"/>
        </w:rPr>
        <w:t xml:space="preserve"> </w:t>
      </w:r>
      <w:r w:rsidRPr="0043731F">
        <w:rPr>
          <w:rFonts w:asciiTheme="minorHAnsi" w:hAnsiTheme="minorHAnsi" w:cstheme="minorHAnsi"/>
          <w:b/>
          <w:sz w:val="18"/>
        </w:rPr>
        <w:t xml:space="preserve">phone </w:t>
      </w:r>
      <w:r w:rsidR="00093F39" w:rsidRPr="0043731F">
        <w:rPr>
          <w:rFonts w:asciiTheme="minorHAnsi" w:hAnsiTheme="minorHAnsi" w:cstheme="minorHAnsi"/>
          <w:b/>
          <w:sz w:val="18"/>
        </w:rPr>
        <w:t>(213) 590 – 1705</w:t>
      </w:r>
      <w:r w:rsidRPr="0043731F">
        <w:rPr>
          <w:rFonts w:asciiTheme="minorHAnsi" w:hAnsiTheme="minorHAnsi" w:cstheme="minorHAnsi"/>
          <w:b/>
          <w:sz w:val="18"/>
        </w:rPr>
        <w:t xml:space="preserve"> - </w:t>
      </w:r>
      <w:r w:rsidRPr="0043731F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9" w:history="1">
        <w:r w:rsidRPr="0043731F">
          <w:rPr>
            <w:rStyle w:val="Hyperlink"/>
            <w:rFonts w:asciiTheme="minorHAnsi" w:hAnsiTheme="minorHAnsi" w:cstheme="minorHAnsi"/>
            <w:b/>
            <w:sz w:val="18"/>
          </w:rPr>
          <w:t>www.snezanapetrovic.net</w:t>
        </w:r>
      </w:hyperlink>
      <w:r w:rsidRPr="0043731F">
        <w:rPr>
          <w:rFonts w:asciiTheme="minorHAnsi" w:hAnsiTheme="minorHAnsi" w:cstheme="minorHAnsi"/>
          <w:b/>
          <w:sz w:val="18"/>
        </w:rPr>
        <w:t xml:space="preserve"> – email: </w:t>
      </w:r>
      <w:r w:rsidR="00093F39" w:rsidRPr="0043731F">
        <w:rPr>
          <w:rFonts w:asciiTheme="minorHAnsi" w:hAnsiTheme="minorHAnsi" w:cstheme="minorHAnsi"/>
          <w:b/>
          <w:sz w:val="18"/>
        </w:rPr>
        <w:t xml:space="preserve"> snezana.petrovic@gmail.com </w:t>
      </w:r>
    </w:p>
    <w:p w14:paraId="382255F2" w14:textId="77777777" w:rsidR="0077154D" w:rsidRDefault="0077154D" w:rsidP="0043731F">
      <w:pPr>
        <w:ind w:left="7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72907000" w14:textId="3A966EB8" w:rsidR="00093F39" w:rsidRPr="0095700B" w:rsidRDefault="00093F39" w:rsidP="0043731F">
      <w:pPr>
        <w:ind w:left="720" w:firstLine="720"/>
        <w:jc w:val="center"/>
        <w:rPr>
          <w:rStyle w:val="rHead"/>
          <w:rFonts w:asciiTheme="minorHAnsi" w:hAnsiTheme="minorHAnsi" w:cstheme="minorHAnsi"/>
          <w:bCs/>
          <w:sz w:val="22"/>
          <w:szCs w:val="22"/>
        </w:rPr>
      </w:pPr>
      <w:r w:rsidRPr="0095700B">
        <w:rPr>
          <w:rFonts w:asciiTheme="minorHAnsi" w:hAnsiTheme="minorHAnsi" w:cstheme="minorHAnsi"/>
          <w:sz w:val="22"/>
          <w:szCs w:val="22"/>
        </w:rPr>
        <w:tab/>
      </w:r>
      <w:r w:rsidRPr="0095700B">
        <w:rPr>
          <w:rFonts w:asciiTheme="minorHAnsi" w:hAnsiTheme="minorHAnsi" w:cstheme="minorHAnsi"/>
          <w:sz w:val="22"/>
          <w:szCs w:val="22"/>
        </w:rPr>
        <w:tab/>
      </w:r>
      <w:r w:rsidRPr="009570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0814843" w14:textId="251D8B90" w:rsidR="00093F39" w:rsidRDefault="00093F39" w:rsidP="00093F3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  <w:r w:rsidRPr="0043731F">
        <w:rPr>
          <w:rStyle w:val="rHead"/>
          <w:rFonts w:asciiTheme="minorHAnsi" w:hAnsiTheme="minorHAnsi" w:cstheme="minorHAnsi"/>
          <w:b/>
          <w:sz w:val="20"/>
        </w:rPr>
        <w:t>EDUCATION</w:t>
      </w:r>
    </w:p>
    <w:p w14:paraId="797FDB2A" w14:textId="77777777" w:rsidR="0077154D" w:rsidRPr="0043731F" w:rsidRDefault="0077154D" w:rsidP="00093F39">
      <w:pPr>
        <w:pStyle w:val="rList"/>
        <w:ind w:left="0" w:firstLine="0"/>
        <w:rPr>
          <w:rFonts w:asciiTheme="minorHAnsi" w:hAnsiTheme="minorHAnsi" w:cstheme="minorHAnsi"/>
          <w:b/>
        </w:rPr>
      </w:pPr>
    </w:p>
    <w:p w14:paraId="7ABDEEBB" w14:textId="77777777" w:rsidR="00093F39" w:rsidRPr="0095700B" w:rsidRDefault="00093F39" w:rsidP="00093F39">
      <w:pPr>
        <w:pStyle w:val="rList"/>
        <w:ind w:left="0" w:firstLine="0"/>
        <w:rPr>
          <w:rFonts w:asciiTheme="minorHAnsi" w:hAnsiTheme="minorHAnsi" w:cstheme="minorHAnsi"/>
        </w:rPr>
      </w:pPr>
      <w:r w:rsidRPr="0095700B">
        <w:rPr>
          <w:rFonts w:asciiTheme="minorHAnsi" w:hAnsiTheme="minorHAnsi" w:cstheme="minorHAnsi"/>
        </w:rPr>
        <w:t xml:space="preserve">University of California, Irvine, </w:t>
      </w:r>
      <w:r w:rsidRPr="0095700B">
        <w:rPr>
          <w:rFonts w:asciiTheme="minorHAnsi" w:hAnsiTheme="minorHAnsi" w:cstheme="minorHAnsi"/>
          <w:bCs/>
        </w:rPr>
        <w:t>M.F.A. 1996</w:t>
      </w:r>
      <w:r w:rsidRPr="0095700B">
        <w:rPr>
          <w:rFonts w:asciiTheme="minorHAnsi" w:hAnsiTheme="minorHAnsi" w:cstheme="minorHAnsi"/>
          <w:bCs/>
        </w:rPr>
        <w:tab/>
        <w:t xml:space="preserve">  </w:t>
      </w:r>
      <w:r w:rsidRPr="0095700B">
        <w:rPr>
          <w:rFonts w:asciiTheme="minorHAnsi" w:hAnsiTheme="minorHAnsi" w:cstheme="minorHAnsi"/>
        </w:rPr>
        <w:tab/>
      </w:r>
    </w:p>
    <w:p w14:paraId="637C6535" w14:textId="77777777" w:rsidR="00093F39" w:rsidRPr="0095700B" w:rsidRDefault="00093F39" w:rsidP="00093F39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sz w:val="20"/>
        </w:rPr>
        <w:t xml:space="preserve">University of Belgrade, Yugoslavia, </w:t>
      </w:r>
      <w:r w:rsidRPr="0095700B">
        <w:rPr>
          <w:rFonts w:asciiTheme="minorHAnsi" w:hAnsiTheme="minorHAnsi" w:cstheme="minorHAnsi"/>
          <w:bCs/>
          <w:sz w:val="20"/>
        </w:rPr>
        <w:t xml:space="preserve">B.F.A. 1976 </w:t>
      </w:r>
    </w:p>
    <w:p w14:paraId="36438F93" w14:textId="77777777" w:rsidR="00AB2EF1" w:rsidRPr="0095700B" w:rsidRDefault="00AB2EF1" w:rsidP="00093F39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 xml:space="preserve">Yoga </w:t>
      </w:r>
      <w:proofErr w:type="spellStart"/>
      <w:r w:rsidRPr="0095700B">
        <w:rPr>
          <w:rFonts w:asciiTheme="minorHAnsi" w:hAnsiTheme="minorHAnsi" w:cstheme="minorHAnsi"/>
          <w:bCs/>
          <w:sz w:val="20"/>
        </w:rPr>
        <w:t>Nidra</w:t>
      </w:r>
      <w:proofErr w:type="spellEnd"/>
      <w:r w:rsidRPr="0095700B">
        <w:rPr>
          <w:rFonts w:asciiTheme="minorHAnsi" w:hAnsiTheme="minorHAnsi" w:cstheme="minorHAnsi"/>
          <w:bCs/>
          <w:sz w:val="20"/>
        </w:rPr>
        <w:t xml:space="preserve"> teacher</w:t>
      </w:r>
      <w:r w:rsidR="00F64A23" w:rsidRPr="0095700B">
        <w:rPr>
          <w:rFonts w:asciiTheme="minorHAnsi" w:hAnsiTheme="minorHAnsi" w:cstheme="minorHAnsi"/>
          <w:bCs/>
          <w:sz w:val="20"/>
        </w:rPr>
        <w:t xml:space="preserve"> 2014</w:t>
      </w:r>
    </w:p>
    <w:p w14:paraId="1452A338" w14:textId="77777777" w:rsidR="00093F39" w:rsidRPr="0095700B" w:rsidRDefault="00093F39" w:rsidP="00093F3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E8BAEB" w14:textId="128FE4DF" w:rsidR="00F64A23" w:rsidRDefault="00093F39" w:rsidP="00093F39">
      <w:pPr>
        <w:pStyle w:val="rDate"/>
        <w:rPr>
          <w:rStyle w:val="rHead"/>
          <w:rFonts w:asciiTheme="minorHAnsi" w:hAnsiTheme="minorHAnsi" w:cstheme="minorHAnsi"/>
          <w:b/>
          <w:sz w:val="20"/>
        </w:rPr>
      </w:pPr>
      <w:r w:rsidRPr="0043731F">
        <w:rPr>
          <w:rStyle w:val="rHead"/>
          <w:rFonts w:asciiTheme="minorHAnsi" w:hAnsiTheme="minorHAnsi" w:cstheme="minorHAnsi"/>
          <w:b/>
          <w:sz w:val="20"/>
        </w:rPr>
        <w:t>SOLO EXHIBITIONS</w:t>
      </w:r>
    </w:p>
    <w:p w14:paraId="354BF93B" w14:textId="77777777" w:rsidR="00BC4CAF" w:rsidRDefault="00BC4CAF" w:rsidP="00093F39">
      <w:pPr>
        <w:pStyle w:val="rDate"/>
        <w:rPr>
          <w:rStyle w:val="rHead"/>
          <w:rFonts w:asciiTheme="minorHAnsi" w:hAnsiTheme="minorHAnsi" w:cstheme="minorHAnsi"/>
          <w:b/>
          <w:sz w:val="20"/>
        </w:rPr>
      </w:pPr>
    </w:p>
    <w:p w14:paraId="3B8980C3" w14:textId="5B3142BB" w:rsidR="0077154D" w:rsidRDefault="006B218C" w:rsidP="00093F3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6B218C">
        <w:rPr>
          <w:rStyle w:val="rHead"/>
          <w:rFonts w:asciiTheme="minorHAnsi" w:hAnsiTheme="minorHAnsi" w:cstheme="minorHAnsi"/>
          <w:bCs/>
          <w:sz w:val="20"/>
        </w:rPr>
        <w:t>2020</w:t>
      </w:r>
      <w:r>
        <w:rPr>
          <w:rStyle w:val="rHead"/>
          <w:rFonts w:asciiTheme="minorHAnsi" w:hAnsiTheme="minorHAnsi" w:cstheme="minorHAnsi"/>
          <w:bCs/>
          <w:sz w:val="20"/>
        </w:rPr>
        <w:tab/>
      </w:r>
      <w:r w:rsidRPr="006B218C">
        <w:rPr>
          <w:rStyle w:val="rHead"/>
          <w:rFonts w:asciiTheme="minorHAnsi" w:hAnsiTheme="minorHAnsi" w:cstheme="minorHAnsi"/>
          <w:bCs/>
          <w:i/>
          <w:iCs/>
          <w:sz w:val="20"/>
        </w:rPr>
        <w:t>Ebb and Flow</w:t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sz w:val="20"/>
        </w:rPr>
        <w:t>State Historic Park, Los Angeles</w:t>
      </w:r>
    </w:p>
    <w:p w14:paraId="0BD9F4AD" w14:textId="630CCAF3" w:rsidR="006B218C" w:rsidRPr="006B218C" w:rsidRDefault="006B218C" w:rsidP="00093F3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>Collateral Damage</w:t>
      </w:r>
      <w:r>
        <w:rPr>
          <w:rStyle w:val="rHead"/>
          <w:rFonts w:asciiTheme="minorHAnsi" w:hAnsiTheme="minorHAnsi" w:cstheme="minorHAnsi"/>
          <w:bCs/>
          <w:sz w:val="20"/>
        </w:rPr>
        <w:t xml:space="preserve"> Invitational Installation </w:t>
      </w:r>
      <w:r>
        <w:rPr>
          <w:rStyle w:val="rHead"/>
          <w:rFonts w:asciiTheme="minorHAnsi" w:hAnsiTheme="minorHAnsi" w:cstheme="minorHAnsi"/>
          <w:bCs/>
          <w:sz w:val="20"/>
        </w:rPr>
        <w:tab/>
      </w:r>
      <w:r>
        <w:rPr>
          <w:rStyle w:val="rHead"/>
          <w:rFonts w:asciiTheme="minorHAnsi" w:hAnsiTheme="minorHAnsi" w:cstheme="minorHAnsi"/>
          <w:bCs/>
          <w:sz w:val="20"/>
        </w:rPr>
        <w:tab/>
      </w:r>
      <w:r>
        <w:rPr>
          <w:rStyle w:val="rHead"/>
          <w:rFonts w:asciiTheme="minorHAnsi" w:hAnsiTheme="minorHAnsi" w:cstheme="minorHAnsi"/>
          <w:bCs/>
          <w:sz w:val="20"/>
        </w:rPr>
        <w:tab/>
        <w:t>START UP Art Fair- Venice, CA</w:t>
      </w:r>
    </w:p>
    <w:p w14:paraId="28B86386" w14:textId="3928FB38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2019  </w:t>
      </w:r>
      <w:r w:rsidR="003547C2">
        <w:rPr>
          <w:rStyle w:val="rHead"/>
          <w:rFonts w:asciiTheme="minorHAnsi" w:hAnsiTheme="minorHAnsi" w:cstheme="minorHAnsi"/>
          <w:bCs/>
          <w:sz w:val="20"/>
        </w:rPr>
        <w:t xml:space="preserve">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  </w:t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>Collateral Damage-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interactive video installation           </w:t>
      </w:r>
      <w:r w:rsidR="0095700B" w:rsidRPr="0095700B">
        <w:rPr>
          <w:rStyle w:val="rHead"/>
          <w:rFonts w:asciiTheme="minorHAnsi" w:hAnsiTheme="minorHAnsi" w:cstheme="minorHAnsi"/>
          <w:bCs/>
          <w:sz w:val="20"/>
        </w:rPr>
        <w:t xml:space="preserve">    </w:t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="0095700B" w:rsidRPr="0095700B">
        <w:rPr>
          <w:rStyle w:val="rHead"/>
          <w:rFonts w:asciiTheme="minorHAnsi" w:hAnsiTheme="minorHAnsi" w:cstheme="minorHAnsi"/>
          <w:bCs/>
          <w:sz w:val="20"/>
        </w:rPr>
        <w:t>MOAH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Cedar</w:t>
      </w:r>
      <w:r w:rsidR="006B218C">
        <w:rPr>
          <w:rStyle w:val="rHead"/>
          <w:rFonts w:asciiTheme="minorHAnsi" w:hAnsiTheme="minorHAnsi" w:cstheme="minorHAnsi"/>
          <w:bCs/>
          <w:sz w:val="20"/>
        </w:rPr>
        <w:t xml:space="preserve">,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Lancaster</w:t>
      </w:r>
    </w:p>
    <w:p w14:paraId="44CED2F0" w14:textId="4A2B45ED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proofErr w:type="gramStart"/>
      <w:r w:rsidRPr="0095700B">
        <w:rPr>
          <w:rStyle w:val="rHead"/>
          <w:rFonts w:asciiTheme="minorHAnsi" w:hAnsiTheme="minorHAnsi" w:cstheme="minorHAnsi"/>
          <w:bCs/>
          <w:sz w:val="20"/>
        </w:rPr>
        <w:t>2015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  </w:t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ab/>
      </w:r>
      <w:proofErr w:type="gramEnd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Bionic Garden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 xml:space="preserve">solo installation by invitation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bookmarkStart w:id="0" w:name="_Hlk496434104"/>
      <w:r w:rsidRPr="0095700B">
        <w:rPr>
          <w:rStyle w:val="rHead"/>
          <w:rFonts w:asciiTheme="minorHAnsi" w:hAnsiTheme="minorHAnsi" w:cstheme="minorHAnsi"/>
          <w:bCs/>
          <w:sz w:val="20"/>
        </w:rPr>
        <w:tab/>
        <w:t>Beverly Hills Arts Fair</w:t>
      </w:r>
      <w:bookmarkEnd w:id="0"/>
    </w:p>
    <w:p w14:paraId="4D7F1110" w14:textId="5DB86E97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2014     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Hungry </w:t>
      </w:r>
      <w:proofErr w:type="gram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Ghost ,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video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installation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  <w:t xml:space="preserve">     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Kaminka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House, Ashikaga, Japan</w:t>
      </w:r>
    </w:p>
    <w:p w14:paraId="1EBE5E6B" w14:textId="6B372B42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2012</w:t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ARTchemy</w:t>
      </w:r>
      <w:proofErr w:type="spellEnd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,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sound/video installation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Brandstater Gallery, Riverside</w:t>
      </w:r>
    </w:p>
    <w:p w14:paraId="0838ECEA" w14:textId="3E8385E0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              </w:t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ARTchemy</w:t>
      </w:r>
      <w:proofErr w:type="spellEnd"/>
      <w:r w:rsidR="0095700B"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 2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,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sound/video installation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 xml:space="preserve">      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BLOK Gallery, Belgrade, Serbia</w:t>
      </w:r>
    </w:p>
    <w:p w14:paraId="0AE58FC6" w14:textId="77777777" w:rsidR="00551929" w:rsidRPr="0095700B" w:rsidRDefault="00551929" w:rsidP="00551929">
      <w:pPr>
        <w:pStyle w:val="rDate"/>
        <w:ind w:firstLine="720"/>
        <w:rPr>
          <w:rStyle w:val="rHead"/>
          <w:rFonts w:asciiTheme="minorHAnsi" w:hAnsiTheme="minorHAnsi" w:cstheme="minorHAnsi"/>
          <w:bCs/>
          <w:sz w:val="20"/>
        </w:rPr>
      </w:pP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ShapeShifterS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>, sound/video installation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Beacon Arts Building, LA</w:t>
      </w:r>
    </w:p>
    <w:p w14:paraId="7C825BED" w14:textId="5C0FB9B6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2011 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FROM Here to There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,</w:t>
      </w:r>
      <w:r w:rsidRPr="0095700B">
        <w:rPr>
          <w:rFonts w:asciiTheme="minorHAnsi" w:hAnsiTheme="minorHAnsi" w:cstheme="minorHAnsi"/>
          <w:sz w:val="20"/>
        </w:rPr>
        <w:t xml:space="preserve"> sound/video installation   </w:t>
      </w:r>
      <w:r w:rsidRPr="0095700B">
        <w:rPr>
          <w:rFonts w:asciiTheme="minorHAnsi" w:hAnsiTheme="minorHAnsi" w:cstheme="minorHAnsi"/>
          <w:sz w:val="20"/>
        </w:rPr>
        <w:tab/>
      </w:r>
      <w:r w:rsidR="0095700B" w:rsidRPr="0095700B">
        <w:rPr>
          <w:rFonts w:asciiTheme="minorHAnsi" w:hAnsiTheme="minorHAnsi" w:cstheme="minorHAnsi"/>
          <w:sz w:val="20"/>
        </w:rPr>
        <w:tab/>
      </w:r>
      <w:r w:rsidRPr="0095700B">
        <w:rPr>
          <w:rFonts w:asciiTheme="minorHAnsi" w:hAnsiTheme="minorHAnsi" w:cstheme="minorHAnsi"/>
          <w:sz w:val="20"/>
        </w:rPr>
        <w:t>PDC, Den Contemporary, LA</w:t>
      </w:r>
    </w:p>
    <w:p w14:paraId="300D8763" w14:textId="07778035" w:rsidR="00551929" w:rsidRPr="0095700B" w:rsidRDefault="00551929" w:rsidP="005519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2010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proofErr w:type="spellStart"/>
      <w:proofErr w:type="gramStart"/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>ShapeShifterS</w:t>
      </w:r>
      <w:proofErr w:type="spellEnd"/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Pr="0095700B">
        <w:rPr>
          <w:rFonts w:asciiTheme="minorHAnsi" w:hAnsiTheme="minorHAnsi" w:cstheme="minorHAnsi"/>
          <w:sz w:val="20"/>
          <w:szCs w:val="20"/>
        </w:rPr>
        <w:t xml:space="preserve"> sound</w:t>
      </w:r>
      <w:proofErr w:type="gramEnd"/>
      <w:r w:rsidRPr="0095700B">
        <w:rPr>
          <w:rFonts w:asciiTheme="minorHAnsi" w:hAnsiTheme="minorHAnsi" w:cstheme="minorHAnsi"/>
          <w:sz w:val="20"/>
          <w:szCs w:val="20"/>
        </w:rPr>
        <w:t xml:space="preserve">/video installation  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="00AA0935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Papers Gallery, Univ. of Redlands</w:t>
      </w:r>
    </w:p>
    <w:p w14:paraId="120FB736" w14:textId="62A75C93" w:rsidR="00551929" w:rsidRPr="0095700B" w:rsidRDefault="00551929" w:rsidP="00551929">
      <w:pPr>
        <w:autoSpaceDE w:val="0"/>
        <w:autoSpaceDN w:val="0"/>
        <w:adjustRightInd w:val="0"/>
        <w:ind w:firstLine="720"/>
        <w:rPr>
          <w:rStyle w:val="rHead"/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i/>
          <w:sz w:val="20"/>
          <w:szCs w:val="20"/>
        </w:rPr>
        <w:t>PG13 Strikes Again</w:t>
      </w:r>
      <w:r w:rsidRPr="0095700B">
        <w:rPr>
          <w:rFonts w:asciiTheme="minorHAnsi" w:hAnsiTheme="minorHAnsi" w:cstheme="minorHAnsi"/>
          <w:sz w:val="20"/>
          <w:szCs w:val="20"/>
        </w:rPr>
        <w:t xml:space="preserve">, paintings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="0095700B" w:rsidRPr="0095700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5700B">
        <w:rPr>
          <w:rFonts w:asciiTheme="minorHAnsi" w:hAnsiTheme="minorHAnsi" w:cstheme="minorHAnsi"/>
          <w:sz w:val="20"/>
          <w:szCs w:val="20"/>
        </w:rPr>
        <w:t>Twenty Four</w:t>
      </w:r>
      <w:proofErr w:type="gramEnd"/>
      <w:r w:rsidRPr="0095700B">
        <w:rPr>
          <w:rFonts w:asciiTheme="minorHAnsi" w:hAnsiTheme="minorHAnsi" w:cstheme="minorHAnsi"/>
          <w:sz w:val="20"/>
          <w:szCs w:val="20"/>
        </w:rPr>
        <w:t xml:space="preserve"> Hour Gallery, Pasadena</w:t>
      </w:r>
    </w:p>
    <w:p w14:paraId="599673DD" w14:textId="49974F30" w:rsidR="00551929" w:rsidRPr="0095700B" w:rsidRDefault="00551929" w:rsidP="0095700B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2007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proofErr w:type="gramStart"/>
      <w:r w:rsidRPr="0095700B">
        <w:rPr>
          <w:rFonts w:asciiTheme="minorHAnsi" w:hAnsiTheme="minorHAnsi" w:cstheme="minorHAnsi"/>
          <w:i/>
          <w:sz w:val="20"/>
        </w:rPr>
        <w:t>Labyrinth</w:t>
      </w:r>
      <w:r w:rsidRPr="0095700B">
        <w:rPr>
          <w:rFonts w:asciiTheme="minorHAnsi" w:hAnsiTheme="minorHAnsi" w:cstheme="minorHAnsi"/>
          <w:sz w:val="20"/>
        </w:rPr>
        <w:t xml:space="preserve">,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video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installation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95700B"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Fonts w:asciiTheme="minorHAnsi" w:hAnsiTheme="minorHAnsi" w:cstheme="minorHAnsi"/>
          <w:sz w:val="20"/>
        </w:rPr>
        <w:t>Gallery ‘73, Belgrade, Serbia</w:t>
      </w:r>
    </w:p>
    <w:p w14:paraId="7BE7C7F6" w14:textId="4CC5D1D5" w:rsidR="00551929" w:rsidRPr="0095700B" w:rsidRDefault="00551929" w:rsidP="0055192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i/>
          <w:sz w:val="20"/>
          <w:szCs w:val="20"/>
        </w:rPr>
        <w:t>Yuan</w:t>
      </w:r>
      <w:r w:rsidRPr="0095700B">
        <w:rPr>
          <w:rFonts w:asciiTheme="minorHAnsi" w:hAnsiTheme="minorHAnsi" w:cstheme="minorHAnsi"/>
          <w:sz w:val="20"/>
          <w:szCs w:val="20"/>
        </w:rPr>
        <w:t>, video installation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="0095700B"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 xml:space="preserve">Papers Gallery, University of Redlands, </w:t>
      </w:r>
    </w:p>
    <w:p w14:paraId="44390C19" w14:textId="0E7E3392" w:rsidR="00551929" w:rsidRPr="0095700B" w:rsidRDefault="00551929" w:rsidP="00551929">
      <w:pPr>
        <w:pStyle w:val="rList"/>
        <w:ind w:left="0" w:firstLine="0"/>
        <w:rPr>
          <w:rFonts w:asciiTheme="minorHAnsi" w:hAnsiTheme="minorHAnsi" w:cstheme="minorHAnsi"/>
        </w:rPr>
      </w:pPr>
      <w:r w:rsidRPr="0095700B">
        <w:rPr>
          <w:rFonts w:asciiTheme="minorHAnsi" w:hAnsiTheme="minorHAnsi" w:cstheme="minorHAnsi"/>
        </w:rPr>
        <w:t>2006</w:t>
      </w:r>
      <w:r w:rsidRPr="0095700B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  <w:i/>
        </w:rPr>
        <w:t xml:space="preserve">PG </w:t>
      </w:r>
      <w:proofErr w:type="gramStart"/>
      <w:r w:rsidRPr="0095700B">
        <w:rPr>
          <w:rFonts w:asciiTheme="minorHAnsi" w:hAnsiTheme="minorHAnsi" w:cstheme="minorHAnsi"/>
          <w:i/>
        </w:rPr>
        <w:t>13,</w:t>
      </w:r>
      <w:r w:rsidRPr="0095700B">
        <w:rPr>
          <w:rFonts w:asciiTheme="minorHAnsi" w:hAnsiTheme="minorHAnsi" w:cstheme="minorHAnsi"/>
        </w:rPr>
        <w:t xml:space="preserve">  paintings</w:t>
      </w:r>
      <w:proofErr w:type="gramEnd"/>
      <w:r w:rsidRPr="0095700B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</w:rPr>
        <w:tab/>
      </w:r>
      <w:r w:rsidR="00AA0935">
        <w:rPr>
          <w:rFonts w:asciiTheme="minorHAnsi" w:hAnsiTheme="minorHAnsi" w:cstheme="minorHAnsi"/>
        </w:rPr>
        <w:tab/>
      </w:r>
      <w:r w:rsidRPr="0095700B">
        <w:rPr>
          <w:rFonts w:asciiTheme="minorHAnsi" w:hAnsiTheme="minorHAnsi" w:cstheme="minorHAnsi"/>
        </w:rPr>
        <w:t>Irvine Valley College Gallery, Irvine</w:t>
      </w:r>
    </w:p>
    <w:p w14:paraId="1A44C3FE" w14:textId="5B1F979A" w:rsidR="00551929" w:rsidRPr="0043731F" w:rsidRDefault="00551929" w:rsidP="00551929">
      <w:pPr>
        <w:pStyle w:val="rList"/>
        <w:ind w:left="0" w:firstLine="0"/>
        <w:rPr>
          <w:rFonts w:asciiTheme="minorHAnsi" w:hAnsiTheme="minorHAnsi" w:cstheme="minorHAnsi"/>
        </w:rPr>
      </w:pPr>
    </w:p>
    <w:p w14:paraId="506C18D5" w14:textId="5AC1B814" w:rsidR="00551929" w:rsidRDefault="00551929" w:rsidP="0055192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  <w:bookmarkStart w:id="1" w:name="_Hlk24712743"/>
      <w:r w:rsidRPr="0043731F">
        <w:rPr>
          <w:rStyle w:val="rHead"/>
          <w:rFonts w:asciiTheme="minorHAnsi" w:hAnsiTheme="minorHAnsi" w:cstheme="minorHAnsi"/>
          <w:b/>
          <w:sz w:val="20"/>
        </w:rPr>
        <w:t xml:space="preserve">Two </w:t>
      </w:r>
      <w:r w:rsidR="00AA0935" w:rsidRPr="0043731F">
        <w:rPr>
          <w:rStyle w:val="rHead"/>
          <w:rFonts w:asciiTheme="minorHAnsi" w:hAnsiTheme="minorHAnsi" w:cstheme="minorHAnsi"/>
          <w:b/>
          <w:sz w:val="20"/>
        </w:rPr>
        <w:t>Persons</w:t>
      </w:r>
      <w:r w:rsidRPr="0043731F">
        <w:rPr>
          <w:rStyle w:val="rHead"/>
          <w:rFonts w:asciiTheme="minorHAnsi" w:hAnsiTheme="minorHAnsi" w:cstheme="minorHAnsi"/>
          <w:b/>
          <w:sz w:val="20"/>
        </w:rPr>
        <w:t xml:space="preserve"> EXHIBITION</w:t>
      </w:r>
      <w:r w:rsidR="00AA0935" w:rsidRPr="0043731F">
        <w:rPr>
          <w:rStyle w:val="rHead"/>
          <w:rFonts w:asciiTheme="minorHAnsi" w:hAnsiTheme="minorHAnsi" w:cstheme="minorHAnsi"/>
          <w:b/>
          <w:sz w:val="20"/>
        </w:rPr>
        <w:t>/Collaborations</w:t>
      </w:r>
    </w:p>
    <w:p w14:paraId="54BFB201" w14:textId="77777777" w:rsidR="0077154D" w:rsidRPr="0043731F" w:rsidRDefault="0077154D" w:rsidP="0055192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</w:p>
    <w:p w14:paraId="5E018FF3" w14:textId="4A9B9391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i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2018     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Divertimento –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performance art with Mark McConnell  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Inland Empire Museum of Art</w:t>
      </w:r>
    </w:p>
    <w:p w14:paraId="7CFC3EAE" w14:textId="13F4AE14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2017      </w:t>
      </w:r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proofErr w:type="gram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Avatars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paintings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-3 solo shows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 xml:space="preserve">LA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ArtCORE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>, Brewery.  LA</w:t>
      </w:r>
    </w:p>
    <w:p w14:paraId="63B6C075" w14:textId="1DAD1468" w:rsidR="00551929" w:rsidRPr="0095700B" w:rsidRDefault="0055192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noProof/>
          <w:sz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F58129" wp14:editId="1568FC08">
                <wp:simplePos x="0" y="0"/>
                <wp:positionH relativeFrom="column">
                  <wp:posOffset>5376227</wp:posOffset>
                </wp:positionH>
                <wp:positionV relativeFrom="paragraph">
                  <wp:posOffset>263267</wp:posOffset>
                </wp:positionV>
                <wp:extent cx="160" cy="4320"/>
                <wp:effectExtent l="38100" t="38100" r="19050" b="1524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ED19D" id="Ink 8" o:spid="_x0000_s1026" type="#_x0000_t75" style="position:absolute;margin-left:423.2pt;margin-top:20.65pt;width: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">
                <v:imagedata r:id="rId11" o:title=""/>
                <o:lock v:ext="edit" rotation="t" aspectratio="f"/>
              </v:shape>
            </w:pict>
          </mc:Fallback>
        </mc:AlternateConten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2016     </w:t>
      </w:r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In Between Sun and Moon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w/Takeshi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Kanemura</w:t>
      </w:r>
      <w:bookmarkStart w:id="2" w:name="_Hlk496433708"/>
      <w:proofErr w:type="spellEnd"/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Project Space Gallery, DTLA  </w:t>
      </w:r>
      <w:bookmarkEnd w:id="2"/>
    </w:p>
    <w:p w14:paraId="72E8A238" w14:textId="11021D1B" w:rsidR="00551929" w:rsidRPr="0095700B" w:rsidRDefault="00551929" w:rsidP="00F92A31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2016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The Shrine of Stolen Identities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w/Steph Sidney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Gallery 825, LA</w:t>
      </w:r>
    </w:p>
    <w:p w14:paraId="6607CEDA" w14:textId="23DC043E" w:rsidR="00551929" w:rsidRPr="0095700B" w:rsidRDefault="00551929" w:rsidP="00551929">
      <w:pPr>
        <w:pStyle w:val="rDate"/>
        <w:rPr>
          <w:rFonts w:asciiTheme="minorHAnsi" w:hAnsiTheme="minorHAnsi" w:cstheme="minorHAnsi"/>
          <w:sz w:val="20"/>
        </w:rPr>
      </w:pPr>
      <w:r w:rsidRPr="0095700B">
        <w:rPr>
          <w:rStyle w:val="rHead"/>
          <w:rFonts w:asciiTheme="minorHAnsi" w:hAnsiTheme="minorHAnsi" w:cstheme="minorHAnsi"/>
          <w:bCs/>
          <w:iCs/>
          <w:sz w:val="20"/>
        </w:rPr>
        <w:t>2012</w:t>
      </w:r>
      <w:r w:rsidRPr="0095700B">
        <w:rPr>
          <w:rStyle w:val="rHead"/>
          <w:rFonts w:asciiTheme="minorHAnsi" w:hAnsiTheme="minorHAnsi" w:cstheme="minorHAnsi"/>
          <w:bCs/>
          <w:i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re: Create/ 2 artists collaboration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="00F92A31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Fonts w:asciiTheme="minorHAnsi" w:hAnsiTheme="minorHAnsi" w:cstheme="minorHAnsi"/>
          <w:sz w:val="20"/>
        </w:rPr>
        <w:t xml:space="preserve">PDC, Den </w:t>
      </w:r>
      <w:proofErr w:type="spellStart"/>
      <w:proofErr w:type="gramStart"/>
      <w:r w:rsidRPr="0095700B">
        <w:rPr>
          <w:rFonts w:asciiTheme="minorHAnsi" w:hAnsiTheme="minorHAnsi" w:cstheme="minorHAnsi"/>
          <w:sz w:val="20"/>
        </w:rPr>
        <w:t>Contemporary,</w:t>
      </w:r>
      <w:r w:rsidR="0077154D">
        <w:rPr>
          <w:rFonts w:asciiTheme="minorHAnsi" w:hAnsiTheme="minorHAnsi" w:cstheme="minorHAnsi"/>
          <w:sz w:val="20"/>
        </w:rPr>
        <w:t>LA</w:t>
      </w:r>
      <w:proofErr w:type="spellEnd"/>
      <w:proofErr w:type="gramEnd"/>
    </w:p>
    <w:bookmarkEnd w:id="1"/>
    <w:p w14:paraId="27C4AA0F" w14:textId="77777777" w:rsidR="00093F39" w:rsidRPr="0095700B" w:rsidRDefault="00093F39" w:rsidP="00093F39">
      <w:pPr>
        <w:pStyle w:val="rList"/>
        <w:ind w:left="0" w:firstLine="0"/>
        <w:rPr>
          <w:rFonts w:asciiTheme="minorHAnsi" w:hAnsiTheme="minorHAnsi" w:cstheme="minorHAnsi"/>
        </w:rPr>
      </w:pPr>
    </w:p>
    <w:p w14:paraId="7083549D" w14:textId="3026A3B6" w:rsidR="00551929" w:rsidRDefault="00093F39" w:rsidP="0055192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  <w:r w:rsidRPr="0043731F">
        <w:rPr>
          <w:rStyle w:val="rHead"/>
          <w:rFonts w:asciiTheme="minorHAnsi" w:hAnsiTheme="minorHAnsi" w:cstheme="minorHAnsi"/>
          <w:b/>
          <w:sz w:val="20"/>
        </w:rPr>
        <w:t>SELECTED GROUP EXHIBITIONS</w:t>
      </w:r>
    </w:p>
    <w:p w14:paraId="55633A55" w14:textId="77777777" w:rsidR="0077154D" w:rsidRDefault="0077154D" w:rsidP="0055192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</w:p>
    <w:p w14:paraId="38344DD9" w14:textId="38CDC103" w:rsidR="006B218C" w:rsidRDefault="003547C2" w:rsidP="0055192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3547C2">
        <w:rPr>
          <w:rStyle w:val="rHead"/>
          <w:rFonts w:asciiTheme="minorHAnsi" w:hAnsiTheme="minorHAnsi" w:cstheme="minorHAnsi"/>
          <w:bCs/>
          <w:sz w:val="20"/>
        </w:rPr>
        <w:t>2020</w:t>
      </w:r>
      <w:r>
        <w:rPr>
          <w:rStyle w:val="rHead"/>
          <w:rFonts w:asciiTheme="minorHAnsi" w:hAnsiTheme="minorHAnsi" w:cstheme="minorHAnsi"/>
          <w:bCs/>
          <w:sz w:val="20"/>
        </w:rPr>
        <w:t xml:space="preserve">      </w:t>
      </w:r>
      <w:r w:rsidR="006B218C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</w:t>
      </w:r>
      <w:proofErr w:type="gramStart"/>
      <w:r w:rsidR="006B218C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5 </w:t>
      </w:r>
      <w:r w:rsidR="006B218C" w:rsidRPr="006B218C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</w:t>
      </w:r>
      <w:r w:rsidR="006B218C">
        <w:rPr>
          <w:rStyle w:val="rHead"/>
          <w:rFonts w:asciiTheme="minorHAnsi" w:hAnsiTheme="minorHAnsi" w:cstheme="minorHAnsi"/>
          <w:bCs/>
          <w:i/>
          <w:iCs/>
          <w:sz w:val="20"/>
        </w:rPr>
        <w:t>F</w:t>
      </w:r>
      <w:r w:rsidR="006B218C" w:rsidRPr="006B218C">
        <w:rPr>
          <w:rStyle w:val="rHead"/>
          <w:rFonts w:asciiTheme="minorHAnsi" w:hAnsiTheme="minorHAnsi" w:cstheme="minorHAnsi"/>
          <w:bCs/>
          <w:i/>
          <w:iCs/>
          <w:sz w:val="20"/>
        </w:rPr>
        <w:t>acets</w:t>
      </w:r>
      <w:proofErr w:type="gramEnd"/>
      <w:r w:rsidR="006B218C" w:rsidRPr="006B218C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of Humanity</w:t>
      </w:r>
      <w:r w:rsidR="006B218C">
        <w:rPr>
          <w:rStyle w:val="rHead"/>
          <w:rFonts w:asciiTheme="minorHAnsi" w:hAnsiTheme="minorHAnsi" w:cstheme="minorHAnsi"/>
          <w:bCs/>
          <w:sz w:val="20"/>
        </w:rPr>
        <w:tab/>
      </w:r>
      <w:r w:rsidR="006B218C">
        <w:rPr>
          <w:rStyle w:val="rHead"/>
          <w:rFonts w:asciiTheme="minorHAnsi" w:hAnsiTheme="minorHAnsi" w:cstheme="minorHAnsi"/>
          <w:bCs/>
          <w:sz w:val="20"/>
        </w:rPr>
        <w:tab/>
      </w:r>
      <w:r w:rsidR="006B218C">
        <w:rPr>
          <w:rStyle w:val="rHead"/>
          <w:rFonts w:asciiTheme="minorHAnsi" w:hAnsiTheme="minorHAnsi" w:cstheme="minorHAnsi"/>
          <w:bCs/>
          <w:sz w:val="20"/>
        </w:rPr>
        <w:tab/>
      </w:r>
      <w:r w:rsidR="006B218C">
        <w:rPr>
          <w:rStyle w:val="rHead"/>
          <w:rFonts w:asciiTheme="minorHAnsi" w:hAnsiTheme="minorHAnsi" w:cstheme="minorHAnsi"/>
          <w:bCs/>
          <w:sz w:val="20"/>
        </w:rPr>
        <w:tab/>
        <w:t xml:space="preserve"> FOCA – Los Angeles</w:t>
      </w:r>
    </w:p>
    <w:p w14:paraId="32802685" w14:textId="1EB5BAF3" w:rsidR="006B218C" w:rsidRPr="006B218C" w:rsidRDefault="006B218C" w:rsidP="00551929">
      <w:pPr>
        <w:pStyle w:val="rList"/>
        <w:ind w:left="0" w:firstLine="0"/>
        <w:rPr>
          <w:rStyle w:val="rHead"/>
          <w:rFonts w:asciiTheme="minorHAnsi" w:hAnsiTheme="minorHAnsi" w:cstheme="minorHAnsi"/>
          <w:bCs/>
          <w:i/>
          <w:iCs/>
          <w:sz w:val="20"/>
        </w:rPr>
      </w:pPr>
      <w:r>
        <w:rPr>
          <w:rStyle w:val="rHead"/>
          <w:rFonts w:asciiTheme="minorHAnsi" w:hAnsiTheme="minorHAnsi" w:cstheme="minorHAnsi"/>
          <w:bCs/>
          <w:sz w:val="20"/>
        </w:rPr>
        <w:t xml:space="preserve">                </w:t>
      </w:r>
      <w:r w:rsidRPr="006B218C">
        <w:rPr>
          <w:rStyle w:val="rHead"/>
          <w:rFonts w:asciiTheme="minorHAnsi" w:hAnsiTheme="minorHAnsi" w:cstheme="minorHAnsi"/>
          <w:bCs/>
          <w:i/>
          <w:iCs/>
          <w:sz w:val="20"/>
        </w:rPr>
        <w:t>We Are Here, Here We Are</w:t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ab/>
        <w:t xml:space="preserve"> </w:t>
      </w:r>
      <w:r w:rsidRPr="006B218C">
        <w:rPr>
          <w:rStyle w:val="rHead"/>
          <w:rFonts w:asciiTheme="minorHAnsi" w:hAnsiTheme="minorHAnsi" w:cstheme="minorHAnsi"/>
          <w:bCs/>
          <w:sz w:val="20"/>
        </w:rPr>
        <w:t>Durden and Ray, LA</w:t>
      </w:r>
    </w:p>
    <w:p w14:paraId="65B3AA91" w14:textId="6764BD0E" w:rsidR="003547C2" w:rsidRPr="000275FA" w:rsidRDefault="006B218C" w:rsidP="0055192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  <w:r>
        <w:rPr>
          <w:rStyle w:val="rHead"/>
          <w:rFonts w:asciiTheme="minorHAnsi" w:hAnsiTheme="minorHAnsi" w:cstheme="minorHAnsi"/>
          <w:bCs/>
          <w:sz w:val="20"/>
        </w:rPr>
        <w:tab/>
      </w:r>
      <w:r w:rsidR="003547C2" w:rsidRPr="000275FA">
        <w:rPr>
          <w:rStyle w:val="rHead"/>
          <w:rFonts w:asciiTheme="minorHAnsi" w:hAnsiTheme="minorHAnsi" w:cstheme="minorHAnsi"/>
          <w:bCs/>
          <w:i/>
          <w:iCs/>
          <w:sz w:val="20"/>
        </w:rPr>
        <w:t>Collaborate</w:t>
      </w:r>
      <w:r w:rsidR="000275FA" w:rsidRPr="000275FA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and </w:t>
      </w:r>
      <w:r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Create </w:t>
      </w:r>
      <w:r w:rsidR="000275FA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                                                     </w:t>
      </w:r>
      <w:r w:rsidR="000275FA">
        <w:rPr>
          <w:rStyle w:val="rHead"/>
          <w:rFonts w:asciiTheme="minorHAnsi" w:hAnsiTheme="minorHAnsi" w:cstheme="minorHAnsi"/>
          <w:bCs/>
          <w:sz w:val="20"/>
        </w:rPr>
        <w:t>Loft at Liz’s, LA</w:t>
      </w:r>
    </w:p>
    <w:p w14:paraId="30CFD58D" w14:textId="77777777" w:rsidR="005A25E7" w:rsidRDefault="00551929" w:rsidP="00551929">
      <w:pPr>
        <w:pStyle w:val="rList"/>
        <w:ind w:left="0" w:firstLine="0"/>
        <w:rPr>
          <w:rStyle w:val="rHead"/>
          <w:rFonts w:asciiTheme="minorHAnsi" w:hAnsiTheme="minorHAnsi" w:cstheme="minorHAnsi"/>
          <w:bCs/>
          <w:i/>
          <w:iCs/>
          <w:sz w:val="20"/>
        </w:rPr>
      </w:pPr>
      <w:bookmarkStart w:id="3" w:name="_Hlk24712551"/>
      <w:r w:rsidRPr="0095700B">
        <w:rPr>
          <w:rStyle w:val="rHead"/>
          <w:rFonts w:asciiTheme="minorHAnsi" w:hAnsiTheme="minorHAnsi" w:cstheme="minorHAnsi"/>
          <w:bCs/>
          <w:sz w:val="20"/>
        </w:rPr>
        <w:t>2019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>Voices of Ancient Palmyra Resounded</w:t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Robert and Frances Fullerton Museum of Art</w:t>
      </w:r>
    </w:p>
    <w:p w14:paraId="0D5F1E73" w14:textId="30404FB3" w:rsidR="00551929" w:rsidRPr="0095700B" w:rsidRDefault="00551929" w:rsidP="005A25E7">
      <w:pPr>
        <w:pStyle w:val="rList"/>
        <w:ind w:left="0" w:firstLine="72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>Sway</w:t>
      </w:r>
      <w:r w:rsidR="00F92A31" w:rsidRPr="00F92A31">
        <w:rPr>
          <w:rStyle w:val="rHead"/>
          <w:rFonts w:asciiTheme="minorHAnsi" w:hAnsiTheme="minorHAnsi" w:cstheme="minorHAnsi"/>
          <w:bCs/>
          <w:sz w:val="20"/>
        </w:rPr>
        <w:t xml:space="preserve"> curated</w:t>
      </w:r>
      <w:r w:rsidR="00F92A31">
        <w:rPr>
          <w:rStyle w:val="rHead"/>
          <w:rFonts w:asciiTheme="minorHAnsi" w:hAnsiTheme="minorHAnsi" w:cstheme="minorHAnsi"/>
          <w:bCs/>
          <w:i/>
          <w:iCs/>
          <w:sz w:val="20"/>
        </w:rPr>
        <w:t xml:space="preserve"> by </w:t>
      </w:r>
      <w:proofErr w:type="spellStart"/>
      <w:r w:rsidR="00F92A31" w:rsidRPr="00F92A31">
        <w:rPr>
          <w:rStyle w:val="rHead"/>
          <w:rFonts w:asciiTheme="minorHAnsi" w:hAnsiTheme="minorHAnsi" w:cstheme="minorHAnsi"/>
          <w:bCs/>
          <w:sz w:val="20"/>
        </w:rPr>
        <w:t>Chenhung</w:t>
      </w:r>
      <w:proofErr w:type="spellEnd"/>
      <w:r w:rsidR="00F92A31" w:rsidRPr="00F92A31">
        <w:rPr>
          <w:rStyle w:val="rHead"/>
          <w:rFonts w:asciiTheme="minorHAnsi" w:hAnsiTheme="minorHAnsi" w:cstheme="minorHAnsi"/>
          <w:bCs/>
          <w:sz w:val="20"/>
        </w:rPr>
        <w:t xml:space="preserve"> Chen</w:t>
      </w:r>
      <w:r w:rsidRPr="00F92A31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i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Brand Library and Art Center, Glendale</w:t>
      </w:r>
    </w:p>
    <w:p w14:paraId="6CCB47D9" w14:textId="3FEA1BFB" w:rsidR="006251F1" w:rsidRPr="0095700B" w:rsidRDefault="00551929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2018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Moon of Many Petals</w:t>
      </w:r>
      <w:r w:rsidR="00F92A31">
        <w:rPr>
          <w:rStyle w:val="rHead"/>
          <w:rFonts w:asciiTheme="minorHAnsi" w:hAnsiTheme="minorHAnsi" w:cstheme="minorHAnsi"/>
          <w:bCs/>
          <w:i/>
          <w:sz w:val="20"/>
        </w:rPr>
        <w:t xml:space="preserve"> </w:t>
      </w:r>
      <w:r w:rsidR="00F92A31" w:rsidRPr="00F92A31">
        <w:rPr>
          <w:rStyle w:val="rHead"/>
          <w:rFonts w:asciiTheme="minorHAnsi" w:hAnsiTheme="minorHAnsi" w:cstheme="minorHAnsi"/>
          <w:bCs/>
          <w:iCs/>
          <w:sz w:val="20"/>
        </w:rPr>
        <w:t>curated by Cindy Rinne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Inland Empire Museum of Art</w:t>
      </w:r>
    </w:p>
    <w:p w14:paraId="319DDA93" w14:textId="67D85BCD" w:rsidR="00093F39" w:rsidRPr="0095700B" w:rsidRDefault="006251F1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2017     </w:t>
      </w:r>
      <w:r w:rsidR="00F92A31">
        <w:rPr>
          <w:rStyle w:val="rHead"/>
          <w:rFonts w:asciiTheme="minorHAnsi" w:hAnsiTheme="minorHAnsi" w:cstheme="minorHAnsi"/>
          <w:bCs/>
          <w:sz w:val="20"/>
        </w:rPr>
        <w:t xml:space="preserve"> 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Muses at </w:t>
      </w: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MuzeuMM</w:t>
      </w:r>
      <w:proofErr w:type="spellEnd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MuzeuMM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>, Los Angeles</w:t>
      </w:r>
    </w:p>
    <w:p w14:paraId="0FD6FB7E" w14:textId="153CBC3F" w:rsidR="00093F39" w:rsidRPr="0095700B" w:rsidRDefault="00093F39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2015     </w:t>
      </w:r>
      <w:r w:rsidR="00AA0935">
        <w:rPr>
          <w:rStyle w:val="rHead"/>
          <w:rFonts w:asciiTheme="minorHAnsi" w:hAnsiTheme="minorHAnsi" w:cstheme="minorHAnsi"/>
          <w:bCs/>
          <w:sz w:val="20"/>
        </w:rPr>
        <w:t xml:space="preserve">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Telephone Game</w:t>
      </w:r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Prohibition Gallery, Culver City</w:t>
      </w:r>
    </w:p>
    <w:p w14:paraId="457ACC31" w14:textId="118F52E7" w:rsidR="00093F39" w:rsidRPr="0095700B" w:rsidRDefault="00093F39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>Mas Attack</w:t>
      </w:r>
      <w:r w:rsidR="00F92A31">
        <w:rPr>
          <w:rStyle w:val="rHead"/>
          <w:rFonts w:asciiTheme="minorHAnsi" w:hAnsiTheme="minorHAnsi" w:cstheme="minorHAnsi"/>
          <w:bCs/>
          <w:i/>
          <w:sz w:val="20"/>
        </w:rPr>
        <w:t xml:space="preserve"> curatorial</w:t>
      </w:r>
      <w:r w:rsidR="00191779">
        <w:rPr>
          <w:rStyle w:val="rHead"/>
          <w:rFonts w:asciiTheme="minorHAnsi" w:hAnsiTheme="minorHAnsi" w:cstheme="minorHAnsi"/>
          <w:bCs/>
          <w:i/>
          <w:sz w:val="20"/>
        </w:rPr>
        <w:t xml:space="preserve">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F92A31">
        <w:rPr>
          <w:rStyle w:val="rHead"/>
          <w:rFonts w:asciiTheme="minorHAnsi" w:hAnsiTheme="minorHAnsi" w:cstheme="minorHAnsi"/>
          <w:bCs/>
          <w:sz w:val="20"/>
        </w:rPr>
        <w:t>Torrance</w:t>
      </w:r>
      <w:r w:rsidR="00AA0935">
        <w:rPr>
          <w:rStyle w:val="rHead"/>
          <w:rFonts w:asciiTheme="minorHAnsi" w:hAnsiTheme="minorHAnsi" w:cstheme="minorHAnsi"/>
          <w:bCs/>
          <w:sz w:val="20"/>
        </w:rPr>
        <w:t xml:space="preserve"> Art Museum</w:t>
      </w:r>
      <w:r w:rsidR="00F92A31">
        <w:rPr>
          <w:rStyle w:val="rHead"/>
          <w:rFonts w:asciiTheme="minorHAnsi" w:hAnsiTheme="minorHAnsi" w:cstheme="minorHAnsi"/>
          <w:bCs/>
          <w:sz w:val="20"/>
        </w:rPr>
        <w:t>, Torrance</w:t>
      </w:r>
    </w:p>
    <w:p w14:paraId="505287E9" w14:textId="7CD2C189" w:rsidR="0077154D" w:rsidRDefault="00093F39" w:rsidP="0077154D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International Women Artists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 xml:space="preserve">             </w:t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Latino Museum of Art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</w:p>
    <w:p w14:paraId="7E7145E2" w14:textId="5A92E470" w:rsidR="0077154D" w:rsidRPr="0095700B" w:rsidRDefault="0077154D" w:rsidP="0077154D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2014      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From Her: The Women Artists About Women</w:t>
      </w:r>
      <w:r w:rsidRPr="00F92A31">
        <w:rPr>
          <w:rStyle w:val="rHead"/>
          <w:rFonts w:asciiTheme="minorHAnsi" w:hAnsiTheme="minorHAnsi" w:cstheme="minorHAnsi"/>
          <w:bCs/>
          <w:iCs/>
          <w:sz w:val="20"/>
        </w:rPr>
        <w:tab/>
        <w:t xml:space="preserve"> </w:t>
      </w:r>
      <w:r>
        <w:rPr>
          <w:rStyle w:val="rHead"/>
          <w:rFonts w:asciiTheme="minorHAnsi" w:hAnsiTheme="minorHAnsi" w:cstheme="minorHAnsi"/>
          <w:bCs/>
          <w:iCs/>
          <w:sz w:val="20"/>
        </w:rPr>
        <w:t>(</w:t>
      </w:r>
      <w:proofErr w:type="gramStart"/>
      <w:r w:rsidRPr="00F92A31">
        <w:rPr>
          <w:rStyle w:val="rHead"/>
          <w:rFonts w:asciiTheme="minorHAnsi" w:hAnsiTheme="minorHAnsi" w:cstheme="minorHAnsi"/>
          <w:bCs/>
          <w:iCs/>
          <w:sz w:val="20"/>
        </w:rPr>
        <w:t>curated</w:t>
      </w:r>
      <w:r>
        <w:rPr>
          <w:rStyle w:val="rHead"/>
          <w:rFonts w:asciiTheme="minorHAnsi" w:hAnsiTheme="minorHAnsi" w:cstheme="minorHAnsi"/>
          <w:bCs/>
          <w:iCs/>
          <w:sz w:val="20"/>
        </w:rPr>
        <w:t>)</w:t>
      </w:r>
      <w:r>
        <w:rPr>
          <w:rStyle w:val="rHead"/>
          <w:rFonts w:asciiTheme="minorHAnsi" w:hAnsiTheme="minorHAnsi" w:cstheme="minorHAnsi"/>
          <w:bCs/>
          <w:i/>
          <w:sz w:val="20"/>
        </w:rPr>
        <w:t xml:space="preserve">   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</w:rPr>
        <w:t>Pico House Gallery, Los Angeles</w:t>
      </w:r>
    </w:p>
    <w:p w14:paraId="4690371D" w14:textId="3178B326" w:rsidR="00093F39" w:rsidRPr="0095700B" w:rsidRDefault="00093F39" w:rsidP="00AA0935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i/>
          <w:sz w:val="20"/>
        </w:rPr>
        <w:t>N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ew Baroque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curated by Martha Otero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825 Gallery, Los Angeles</w:t>
      </w:r>
    </w:p>
    <w:p w14:paraId="68D5B3F0" w14:textId="555F1875" w:rsidR="00093F39" w:rsidRPr="0095700B" w:rsidRDefault="00093F39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2013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Luminocity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AA0935">
        <w:rPr>
          <w:rStyle w:val="rHead"/>
          <w:rFonts w:asciiTheme="minorHAnsi" w:hAnsiTheme="minorHAnsi" w:cstheme="minorHAnsi"/>
          <w:bCs/>
          <w:sz w:val="20"/>
        </w:rPr>
        <w:t>curater</w:t>
      </w:r>
      <w:proofErr w:type="spellEnd"/>
      <w:r w:rsidR="00AA0935">
        <w:rPr>
          <w:rStyle w:val="rHead"/>
          <w:rFonts w:asciiTheme="minorHAnsi" w:hAnsiTheme="minorHAnsi" w:cstheme="minorHAnsi"/>
          <w:bCs/>
          <w:sz w:val="20"/>
        </w:rPr>
        <w:t xml:space="preserve"> by Liz Gordon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Liz’s Loft, Los Angeles</w:t>
      </w:r>
    </w:p>
    <w:p w14:paraId="60E2269F" w14:textId="72E5D90B" w:rsidR="00093F39" w:rsidRPr="0095700B" w:rsidRDefault="00093F39" w:rsidP="00AA0935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interACTIO</w:t>
      </w:r>
      <w:proofErr w:type="spellEnd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 3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DIGITAL TRANSFER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>Galerie G, OLOMOUC, Bratislava,</w:t>
      </w:r>
      <w:r w:rsidR="00AA0935">
        <w:rPr>
          <w:rStyle w:val="rHead"/>
          <w:rFonts w:asciiTheme="minorHAnsi" w:hAnsiTheme="minorHAnsi" w:cstheme="minorHAnsi"/>
          <w:bCs/>
          <w:sz w:val="20"/>
        </w:rPr>
        <w:t xml:space="preserve">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>Czech Republic</w:t>
      </w:r>
    </w:p>
    <w:p w14:paraId="23A909EC" w14:textId="57ED2E8F" w:rsidR="00093F39" w:rsidRPr="0095700B" w:rsidRDefault="00093F39" w:rsidP="00551929">
      <w:pPr>
        <w:pStyle w:val="rDate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2012</w:t>
      </w:r>
      <w:r w:rsidR="00551929"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BAB invitational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F92A31">
        <w:rPr>
          <w:rStyle w:val="rHead"/>
          <w:rFonts w:asciiTheme="minorHAnsi" w:hAnsiTheme="minorHAnsi" w:cstheme="minorHAnsi"/>
          <w:bCs/>
          <w:sz w:val="20"/>
        </w:rPr>
        <w:t>curated by Renee Fox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>1019 Winchester Gallery, Inglewood</w:t>
      </w:r>
    </w:p>
    <w:p w14:paraId="73BB8773" w14:textId="7D3DC946" w:rsidR="00093F39" w:rsidRPr="0043731F" w:rsidRDefault="00093F39" w:rsidP="0043731F">
      <w:pPr>
        <w:rPr>
          <w:rStyle w:val="rHead"/>
          <w:rFonts w:asciiTheme="minorHAnsi" w:hAnsiTheme="minorHAnsi" w:cstheme="minorHAnsi"/>
          <w:noProof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2011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>Sculpture…Where is the END?</w:t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Museum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Cvijet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Zuzoric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, Beograd, Serbia</w:t>
      </w:r>
    </w:p>
    <w:p w14:paraId="77C18C00" w14:textId="5F3AEEBE" w:rsidR="00093F39" w:rsidRPr="0095700B" w:rsidRDefault="00093F39" w:rsidP="00093F39">
      <w:pPr>
        <w:pStyle w:val="rList"/>
        <w:ind w:left="0" w:firstLine="0"/>
        <w:rPr>
          <w:rStyle w:val="rHead"/>
          <w:rFonts w:asciiTheme="minorHAnsi" w:hAnsiTheme="minorHAnsi" w:cstheme="minorHAnsi"/>
          <w:bCs/>
          <w:sz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2010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>39Now</w:t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  <w:t xml:space="preserve"> </w:t>
      </w:r>
      <w:r w:rsidR="00AA0935">
        <w:rPr>
          <w:rStyle w:val="rHead"/>
          <w:rFonts w:asciiTheme="minorHAnsi" w:hAnsiTheme="minorHAnsi" w:cstheme="minorHAnsi"/>
          <w:bCs/>
          <w:sz w:val="20"/>
        </w:rPr>
        <w:tab/>
      </w:r>
      <w:r w:rsidR="00571110">
        <w:rPr>
          <w:rStyle w:val="rHead"/>
          <w:rFonts w:asciiTheme="minorHAnsi" w:hAnsiTheme="minorHAnsi" w:cstheme="minorHAnsi"/>
          <w:bCs/>
          <w:sz w:val="20"/>
        </w:rPr>
        <w:t xml:space="preserve">         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Den Contemporary, Pacific Design Center, </w:t>
      </w:r>
      <w:r w:rsidR="00571110">
        <w:rPr>
          <w:rStyle w:val="rHead"/>
          <w:rFonts w:asciiTheme="minorHAnsi" w:hAnsiTheme="minorHAnsi" w:cstheme="minorHAnsi"/>
          <w:bCs/>
          <w:sz w:val="20"/>
        </w:rPr>
        <w:t>LA</w:t>
      </w:r>
    </w:p>
    <w:p w14:paraId="3DB2F688" w14:textId="067729EA" w:rsidR="00093F39" w:rsidRPr="0043731F" w:rsidRDefault="00093F39" w:rsidP="00093F39">
      <w:pPr>
        <w:pStyle w:val="rList"/>
        <w:ind w:left="0" w:firstLine="0"/>
        <w:rPr>
          <w:rFonts w:asciiTheme="minorHAnsi" w:hAnsiTheme="minorHAnsi" w:cstheme="minorHAnsi"/>
          <w:bCs/>
        </w:rPr>
      </w:pPr>
      <w:r w:rsidRPr="0095700B">
        <w:rPr>
          <w:rStyle w:val="rHead"/>
          <w:rFonts w:asciiTheme="minorHAnsi" w:hAnsiTheme="minorHAnsi" w:cstheme="minorHAnsi"/>
          <w:bCs/>
          <w:sz w:val="20"/>
        </w:rPr>
        <w:t>2009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</w:rPr>
        <w:t xml:space="preserve">Belgrade Drawing </w:t>
      </w:r>
      <w:proofErr w:type="gramStart"/>
      <w:r w:rsidRPr="0095700B">
        <w:rPr>
          <w:rStyle w:val="rHead"/>
          <w:rFonts w:asciiTheme="minorHAnsi" w:hAnsiTheme="minorHAnsi" w:cstheme="minorHAnsi"/>
          <w:bCs/>
          <w:i/>
          <w:sz w:val="20"/>
        </w:rPr>
        <w:t>Biennial</w:t>
      </w:r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 </w:t>
      </w:r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</w:rPr>
        <w:tab/>
      </w:r>
      <w:r w:rsidR="00F92A31">
        <w:rPr>
          <w:rStyle w:val="rHead"/>
          <w:rFonts w:asciiTheme="minorHAnsi" w:hAnsiTheme="minorHAnsi" w:cstheme="minorHAnsi"/>
          <w:bCs/>
          <w:sz w:val="20"/>
        </w:rPr>
        <w:tab/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Cvijeta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</w:rPr>
        <w:t>Zuzoric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</w:rPr>
        <w:t xml:space="preserve"> Museum, Belgrade, Serbia</w:t>
      </w:r>
    </w:p>
    <w:p w14:paraId="1A176F6B" w14:textId="4C3113D5" w:rsidR="00093F39" w:rsidRPr="0095700B" w:rsidRDefault="00093F39" w:rsidP="00093F3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2007   </w:t>
      </w:r>
      <w:r w:rsidR="00AA0935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</w:rPr>
        <w:t>Fall Group Exhibition</w:t>
      </w:r>
      <w:r w:rsidRPr="0095700B">
        <w:rPr>
          <w:rFonts w:asciiTheme="minorHAnsi" w:hAnsiTheme="minorHAnsi" w:cstheme="minorHAnsi"/>
          <w:sz w:val="20"/>
          <w:szCs w:val="20"/>
        </w:rPr>
        <w:t xml:space="preserve">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="00F92A31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Barnsdall Park, Los Angeles, California</w:t>
      </w:r>
      <w:r w:rsidRPr="0095700B">
        <w:rPr>
          <w:rFonts w:asciiTheme="minorHAnsi" w:hAnsiTheme="minorHAnsi" w:cstheme="minorHAnsi"/>
          <w:sz w:val="20"/>
          <w:szCs w:val="20"/>
        </w:rPr>
        <w:tab/>
      </w:r>
    </w:p>
    <w:p w14:paraId="2082F598" w14:textId="2CA20D89" w:rsidR="00093F39" w:rsidRPr="0095700B" w:rsidRDefault="00093F39" w:rsidP="00093F3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2004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</w:rPr>
        <w:t>Envisioning the Future</w:t>
      </w:r>
      <w:r w:rsidR="00F92A3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92A31" w:rsidRPr="00F92A31">
        <w:rPr>
          <w:rFonts w:asciiTheme="minorHAnsi" w:hAnsiTheme="minorHAnsi" w:cstheme="minorHAnsi"/>
          <w:iCs/>
          <w:sz w:val="20"/>
          <w:szCs w:val="20"/>
        </w:rPr>
        <w:t xml:space="preserve">curated by Cheryl </w:t>
      </w:r>
      <w:proofErr w:type="spellStart"/>
      <w:r w:rsidR="00F92A31" w:rsidRPr="00F92A31">
        <w:rPr>
          <w:rFonts w:asciiTheme="minorHAnsi" w:hAnsiTheme="minorHAnsi" w:cstheme="minorHAnsi"/>
          <w:iCs/>
          <w:sz w:val="20"/>
          <w:szCs w:val="20"/>
        </w:rPr>
        <w:t>Bookout</w:t>
      </w:r>
      <w:proofErr w:type="spellEnd"/>
      <w:r w:rsidRPr="0095700B">
        <w:rPr>
          <w:rFonts w:asciiTheme="minorHAnsi" w:hAnsiTheme="minorHAnsi" w:cstheme="minorHAnsi"/>
          <w:sz w:val="20"/>
          <w:szCs w:val="20"/>
        </w:rPr>
        <w:tab/>
        <w:t xml:space="preserve">Arts </w:t>
      </w:r>
      <w:proofErr w:type="gramStart"/>
      <w:r w:rsidRPr="0095700B">
        <w:rPr>
          <w:rFonts w:asciiTheme="minorHAnsi" w:hAnsiTheme="minorHAnsi" w:cstheme="minorHAnsi"/>
          <w:sz w:val="20"/>
          <w:szCs w:val="20"/>
        </w:rPr>
        <w:t>Colony ,</w:t>
      </w:r>
      <w:proofErr w:type="gramEnd"/>
      <w:r w:rsidRPr="0095700B">
        <w:rPr>
          <w:rFonts w:asciiTheme="minorHAnsi" w:hAnsiTheme="minorHAnsi" w:cstheme="minorHAnsi"/>
          <w:sz w:val="20"/>
          <w:szCs w:val="20"/>
        </w:rPr>
        <w:t xml:space="preserve"> Pomona, California</w:t>
      </w:r>
    </w:p>
    <w:p w14:paraId="5896E546" w14:textId="43A4ABBB" w:rsidR="00093F39" w:rsidRPr="0095700B" w:rsidRDefault="00093F39" w:rsidP="00093F39">
      <w:pPr>
        <w:rPr>
          <w:rFonts w:asciiTheme="minorHAnsi" w:hAnsiTheme="minorHAnsi" w:cstheme="minorHAnsi"/>
          <w:bCs/>
          <w:sz w:val="20"/>
          <w:szCs w:val="20"/>
        </w:rPr>
      </w:pPr>
      <w:r w:rsidRPr="0095700B">
        <w:rPr>
          <w:rFonts w:asciiTheme="minorHAnsi" w:hAnsiTheme="minorHAnsi" w:cstheme="minorHAnsi"/>
          <w:bCs/>
          <w:sz w:val="20"/>
          <w:szCs w:val="20"/>
        </w:rPr>
        <w:t>1997</w:t>
      </w:r>
      <w:r w:rsidRPr="0095700B">
        <w:rPr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bCs/>
          <w:i/>
          <w:sz w:val="20"/>
          <w:szCs w:val="20"/>
        </w:rPr>
        <w:t xml:space="preserve">New Video Art </w:t>
      </w:r>
      <w:r w:rsidRPr="0095700B">
        <w:rPr>
          <w:rFonts w:asciiTheme="minorHAnsi" w:hAnsiTheme="minorHAnsi" w:cstheme="minorHAnsi"/>
          <w:bCs/>
          <w:i/>
          <w:sz w:val="20"/>
          <w:szCs w:val="20"/>
        </w:rPr>
        <w:tab/>
      </w:r>
      <w:proofErr w:type="gramStart"/>
      <w:r w:rsidRPr="0095700B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95700B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F92A31">
        <w:rPr>
          <w:rFonts w:asciiTheme="minorHAnsi" w:hAnsiTheme="minorHAnsi" w:cstheme="minorHAnsi"/>
          <w:bCs/>
          <w:sz w:val="20"/>
          <w:szCs w:val="20"/>
        </w:rPr>
        <w:tab/>
      </w:r>
      <w:r w:rsidR="00F92A31">
        <w:rPr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 xml:space="preserve">Society for Photographic </w:t>
      </w:r>
      <w:proofErr w:type="spellStart"/>
      <w:r w:rsidRPr="0095700B">
        <w:rPr>
          <w:rFonts w:asciiTheme="minorHAnsi" w:hAnsiTheme="minorHAnsi" w:cstheme="minorHAnsi"/>
          <w:sz w:val="20"/>
          <w:szCs w:val="20"/>
        </w:rPr>
        <w:t>Education,</w:t>
      </w:r>
      <w:r w:rsidR="00571110">
        <w:rPr>
          <w:rFonts w:asciiTheme="minorHAnsi" w:hAnsiTheme="minorHAnsi" w:cstheme="minorHAnsi"/>
          <w:sz w:val="20"/>
          <w:szCs w:val="20"/>
        </w:rPr>
        <w:t>LA</w:t>
      </w:r>
      <w:proofErr w:type="spellEnd"/>
    </w:p>
    <w:p w14:paraId="2FE69F33" w14:textId="75E75DEF" w:rsidR="00093F39" w:rsidRPr="0095700B" w:rsidRDefault="00093F39" w:rsidP="00093F39">
      <w:pPr>
        <w:pStyle w:val="BodyText2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95700B">
        <w:rPr>
          <w:rFonts w:asciiTheme="minorHAnsi" w:hAnsiTheme="minorHAnsi" w:cstheme="minorHAnsi"/>
          <w:color w:val="auto"/>
          <w:sz w:val="20"/>
          <w:szCs w:val="20"/>
        </w:rPr>
        <w:t xml:space="preserve">1995  </w:t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95700B">
        <w:rPr>
          <w:rFonts w:asciiTheme="minorHAnsi" w:hAnsiTheme="minorHAnsi" w:cstheme="minorHAnsi"/>
          <w:i/>
          <w:color w:val="auto"/>
          <w:sz w:val="20"/>
          <w:szCs w:val="20"/>
        </w:rPr>
        <w:t>Remember Yugoslavia</w:t>
      </w:r>
      <w:r w:rsidRPr="0095700B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92A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92A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711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 xml:space="preserve">Sherry </w:t>
      </w:r>
      <w:proofErr w:type="spellStart"/>
      <w:r w:rsidRPr="0095700B">
        <w:rPr>
          <w:rFonts w:asciiTheme="minorHAnsi" w:hAnsiTheme="minorHAnsi" w:cstheme="minorHAnsi"/>
          <w:color w:val="auto"/>
          <w:sz w:val="20"/>
          <w:szCs w:val="20"/>
        </w:rPr>
        <w:t>Frumkin</w:t>
      </w:r>
      <w:proofErr w:type="spellEnd"/>
      <w:r w:rsidRPr="0095700B">
        <w:rPr>
          <w:rFonts w:asciiTheme="minorHAnsi" w:hAnsiTheme="minorHAnsi" w:cstheme="minorHAnsi"/>
          <w:color w:val="auto"/>
          <w:sz w:val="20"/>
          <w:szCs w:val="20"/>
        </w:rPr>
        <w:t xml:space="preserve"> Gallery, Bergamot Station,</w:t>
      </w:r>
      <w:r w:rsidR="00571110">
        <w:rPr>
          <w:rFonts w:asciiTheme="minorHAnsi" w:hAnsiTheme="minorHAnsi" w:cstheme="minorHAnsi"/>
          <w:color w:val="auto"/>
          <w:sz w:val="20"/>
          <w:szCs w:val="20"/>
        </w:rPr>
        <w:t xml:space="preserve"> SM</w:t>
      </w:r>
    </w:p>
    <w:p w14:paraId="3D76292A" w14:textId="7D700E53" w:rsidR="00093F39" w:rsidRPr="0095700B" w:rsidRDefault="00093F39" w:rsidP="00093F39">
      <w:pPr>
        <w:pStyle w:val="BodyText2"/>
        <w:rPr>
          <w:rFonts w:asciiTheme="minorHAnsi" w:hAnsiTheme="minorHAnsi" w:cstheme="minorHAnsi"/>
          <w:color w:val="auto"/>
          <w:sz w:val="20"/>
          <w:szCs w:val="20"/>
        </w:rPr>
      </w:pPr>
      <w:r w:rsidRPr="0095700B">
        <w:rPr>
          <w:rFonts w:asciiTheme="minorHAnsi" w:hAnsiTheme="minorHAnsi" w:cstheme="minorHAnsi"/>
          <w:color w:val="auto"/>
          <w:sz w:val="20"/>
          <w:szCs w:val="20"/>
        </w:rPr>
        <w:t>1987</w:t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color w:val="auto"/>
          <w:sz w:val="20"/>
          <w:szCs w:val="20"/>
        </w:rPr>
        <w:t>The Arts for Television</w:t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92A3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92A3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5700B">
        <w:rPr>
          <w:rFonts w:asciiTheme="minorHAnsi" w:hAnsiTheme="minorHAnsi" w:cstheme="minorHAnsi"/>
          <w:color w:val="auto"/>
          <w:sz w:val="20"/>
          <w:szCs w:val="20"/>
        </w:rPr>
        <w:t xml:space="preserve">Museum of Contemporary Art, </w:t>
      </w:r>
      <w:r w:rsidR="00571110">
        <w:rPr>
          <w:rFonts w:asciiTheme="minorHAnsi" w:hAnsiTheme="minorHAnsi" w:cstheme="minorHAnsi"/>
          <w:color w:val="auto"/>
          <w:sz w:val="20"/>
          <w:szCs w:val="20"/>
        </w:rPr>
        <w:t>LA</w:t>
      </w:r>
    </w:p>
    <w:bookmarkEnd w:id="3"/>
    <w:p w14:paraId="5E3AAAFE" w14:textId="77777777" w:rsidR="00093F39" w:rsidRPr="0043731F" w:rsidRDefault="00093F39" w:rsidP="00093F39">
      <w:pPr>
        <w:rPr>
          <w:rFonts w:asciiTheme="minorHAnsi" w:hAnsiTheme="minorHAnsi" w:cstheme="minorHAnsi"/>
          <w:b/>
          <w:sz w:val="20"/>
          <w:szCs w:val="20"/>
        </w:rPr>
      </w:pPr>
    </w:p>
    <w:p w14:paraId="0BBEC119" w14:textId="694FA34E" w:rsidR="00093F39" w:rsidRDefault="00F92A31" w:rsidP="00093F39">
      <w:pPr>
        <w:pStyle w:val="Heading5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43731F">
        <w:rPr>
          <w:rFonts w:asciiTheme="minorHAnsi" w:hAnsiTheme="minorHAnsi" w:cstheme="minorHAnsi"/>
          <w:b/>
          <w:bCs/>
          <w:sz w:val="20"/>
          <w:szCs w:val="20"/>
          <w:u w:val="none"/>
        </w:rPr>
        <w:t>2019-20</w:t>
      </w:r>
      <w:r w:rsidR="0043731F" w:rsidRPr="0043731F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09 Gallery </w:t>
      </w:r>
      <w:r w:rsidR="00093F39" w:rsidRPr="0043731F">
        <w:rPr>
          <w:rFonts w:asciiTheme="minorHAnsi" w:hAnsiTheme="minorHAnsi" w:cstheme="minorHAnsi"/>
          <w:b/>
          <w:bCs/>
          <w:sz w:val="20"/>
          <w:szCs w:val="20"/>
          <w:u w:val="none"/>
        </w:rPr>
        <w:t>CURATOR</w:t>
      </w:r>
    </w:p>
    <w:p w14:paraId="2F38C692" w14:textId="77777777" w:rsidR="0077154D" w:rsidRPr="0077154D" w:rsidRDefault="0077154D" w:rsidP="0077154D"/>
    <w:p w14:paraId="5E30C2E8" w14:textId="3F35DBBC" w:rsidR="00510D25" w:rsidRDefault="00510D25" w:rsidP="00510D25">
      <w:pPr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2019    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iCs/>
          <w:sz w:val="20"/>
          <w:szCs w:val="20"/>
        </w:rPr>
        <w:t xml:space="preserve">Passing </w:t>
      </w:r>
      <w:proofErr w:type="spellStart"/>
      <w:r w:rsidRPr="0095700B">
        <w:rPr>
          <w:rFonts w:asciiTheme="minorHAnsi" w:hAnsiTheme="minorHAnsi" w:cstheme="minorHAnsi"/>
          <w:i/>
          <w:iCs/>
          <w:sz w:val="20"/>
          <w:szCs w:val="20"/>
        </w:rPr>
        <w:t>Notes</w:t>
      </w:r>
      <w:r w:rsidRPr="0095700B">
        <w:rPr>
          <w:rFonts w:asciiTheme="minorHAnsi" w:hAnsiTheme="minorHAnsi" w:cstheme="minorHAnsi"/>
          <w:sz w:val="20"/>
          <w:szCs w:val="20"/>
        </w:rPr>
        <w:t>Valerie</w:t>
      </w:r>
      <w:proofErr w:type="spellEnd"/>
      <w:r w:rsidRPr="0095700B">
        <w:rPr>
          <w:rFonts w:asciiTheme="minorHAnsi" w:hAnsiTheme="minorHAnsi" w:cstheme="minorHAnsi"/>
          <w:sz w:val="20"/>
          <w:szCs w:val="20"/>
        </w:rPr>
        <w:t xml:space="preserve"> Yong </w:t>
      </w:r>
      <w:proofErr w:type="spellStart"/>
      <w:r w:rsidRPr="0095700B">
        <w:rPr>
          <w:rFonts w:asciiTheme="minorHAnsi" w:hAnsiTheme="minorHAnsi" w:cstheme="minorHAnsi"/>
          <w:sz w:val="20"/>
          <w:szCs w:val="20"/>
        </w:rPr>
        <w:t>Ock</w:t>
      </w:r>
      <w:proofErr w:type="spellEnd"/>
      <w:r w:rsidRPr="0095700B">
        <w:rPr>
          <w:rFonts w:asciiTheme="minorHAnsi" w:hAnsiTheme="minorHAnsi" w:cstheme="minorHAnsi"/>
          <w:sz w:val="20"/>
          <w:szCs w:val="20"/>
        </w:rPr>
        <w:t xml:space="preserve"> Kim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="0043731F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PAC Gallery, Crafton Hills College</w:t>
      </w:r>
    </w:p>
    <w:p w14:paraId="103B94B1" w14:textId="58C3F229" w:rsidR="00D938F7" w:rsidRPr="0095700B" w:rsidRDefault="00D938F7" w:rsidP="00D938F7">
      <w:pPr>
        <w:ind w:firstLine="72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Ku’u</w:t>
      </w:r>
      <w:proofErr w:type="spellEnd"/>
      <w:r>
        <w:rPr>
          <w:i/>
          <w:iCs/>
          <w:sz w:val="20"/>
          <w:szCs w:val="20"/>
        </w:rPr>
        <w:t xml:space="preserve"> Lai </w:t>
      </w:r>
      <w:proofErr w:type="spellStart"/>
      <w:proofErr w:type="gramStart"/>
      <w:r>
        <w:rPr>
          <w:i/>
          <w:iCs/>
          <w:sz w:val="20"/>
          <w:szCs w:val="20"/>
        </w:rPr>
        <w:t>Makamae:My</w:t>
      </w:r>
      <w:proofErr w:type="spellEnd"/>
      <w:proofErr w:type="gramEnd"/>
      <w:r>
        <w:rPr>
          <w:i/>
          <w:iCs/>
          <w:sz w:val="20"/>
          <w:szCs w:val="20"/>
        </w:rPr>
        <w:t xml:space="preserve"> Precious Lei </w:t>
      </w:r>
      <w:r>
        <w:rPr>
          <w:sz w:val="20"/>
          <w:szCs w:val="20"/>
        </w:rPr>
        <w:t xml:space="preserve">Mina </w:t>
      </w:r>
      <w:proofErr w:type="spellStart"/>
      <w:r>
        <w:rPr>
          <w:sz w:val="20"/>
          <w:szCs w:val="20"/>
        </w:rPr>
        <w:t>Elison</w:t>
      </w:r>
      <w:proofErr w:type="spellEnd"/>
      <w:r>
        <w:rPr>
          <w:sz w:val="20"/>
          <w:szCs w:val="20"/>
        </w:rPr>
        <w:t xml:space="preserve">      Crafton Center, </w:t>
      </w:r>
      <w:r w:rsidRPr="00E06A33">
        <w:rPr>
          <w:sz w:val="20"/>
          <w:szCs w:val="20"/>
        </w:rPr>
        <w:t>Crafton Hills College</w:t>
      </w:r>
    </w:p>
    <w:p w14:paraId="0FB22875" w14:textId="77777777" w:rsidR="00510D25" w:rsidRPr="0095700B" w:rsidRDefault="00510D25" w:rsidP="00510D2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i/>
          <w:iCs/>
          <w:sz w:val="20"/>
          <w:szCs w:val="20"/>
        </w:rPr>
        <w:t xml:space="preserve">Dialogues: Nader </w:t>
      </w:r>
      <w:proofErr w:type="spellStart"/>
      <w:r w:rsidRPr="0095700B">
        <w:rPr>
          <w:rFonts w:asciiTheme="minorHAnsi" w:hAnsiTheme="minorHAnsi" w:cstheme="minorHAnsi"/>
          <w:i/>
          <w:iCs/>
          <w:sz w:val="20"/>
          <w:szCs w:val="20"/>
        </w:rPr>
        <w:t>Gergis</w:t>
      </w:r>
      <w:proofErr w:type="spellEnd"/>
      <w:r w:rsidRPr="0095700B">
        <w:rPr>
          <w:rFonts w:asciiTheme="minorHAnsi" w:hAnsiTheme="minorHAnsi" w:cstheme="minorHAnsi"/>
          <w:i/>
          <w:iCs/>
          <w:sz w:val="20"/>
          <w:szCs w:val="20"/>
        </w:rPr>
        <w:t xml:space="preserve"> &amp; Emad </w:t>
      </w:r>
      <w:proofErr w:type="spellStart"/>
      <w:r w:rsidRPr="0095700B">
        <w:rPr>
          <w:rFonts w:asciiTheme="minorHAnsi" w:hAnsiTheme="minorHAnsi" w:cstheme="minorHAnsi"/>
          <w:i/>
          <w:iCs/>
          <w:sz w:val="20"/>
          <w:szCs w:val="20"/>
        </w:rPr>
        <w:t>Hamdy</w:t>
      </w:r>
      <w:proofErr w:type="spellEnd"/>
      <w:r w:rsidRPr="009570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PAC Gallery, Crafton Hills College</w:t>
      </w:r>
    </w:p>
    <w:p w14:paraId="40C6D2BE" w14:textId="77777777" w:rsidR="00510D25" w:rsidRPr="0095700B" w:rsidRDefault="00510D25" w:rsidP="00510D25">
      <w:pPr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2018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</w:rPr>
        <w:t>Ulysses Jenkins Retrospective</w:t>
      </w:r>
      <w:r w:rsidRPr="0095700B">
        <w:rPr>
          <w:rFonts w:asciiTheme="minorHAnsi" w:hAnsiTheme="minorHAnsi" w:cstheme="minorHAnsi"/>
          <w:i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>LRC Gallery, Crafton Hills College</w:t>
      </w:r>
    </w:p>
    <w:p w14:paraId="268F8C61" w14:textId="77777777" w:rsidR="00510D25" w:rsidRPr="0095700B" w:rsidRDefault="00510D25" w:rsidP="00510D25">
      <w:pPr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i/>
          <w:sz w:val="20"/>
          <w:szCs w:val="20"/>
        </w:rPr>
        <w:tab/>
        <w:t>Reflections-</w:t>
      </w:r>
      <w:r w:rsidRPr="0095700B">
        <w:rPr>
          <w:rFonts w:asciiTheme="minorHAnsi" w:hAnsiTheme="minorHAnsi" w:cstheme="minorHAnsi"/>
          <w:sz w:val="20"/>
          <w:szCs w:val="20"/>
        </w:rPr>
        <w:t xml:space="preserve"> Stephanie Sidney solo show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>LRC Gallery, Crafton Hills College</w:t>
      </w:r>
    </w:p>
    <w:p w14:paraId="6C093868" w14:textId="77777777" w:rsidR="00510D25" w:rsidRPr="0095700B" w:rsidRDefault="00510D25" w:rsidP="00510D25">
      <w:pPr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ab/>
        <w:t xml:space="preserve">Kalpana </w:t>
      </w:r>
      <w:proofErr w:type="spellStart"/>
      <w:r w:rsidRPr="0095700B">
        <w:rPr>
          <w:rFonts w:asciiTheme="minorHAnsi" w:hAnsiTheme="minorHAnsi" w:cstheme="minorHAnsi"/>
          <w:sz w:val="20"/>
          <w:szCs w:val="20"/>
        </w:rPr>
        <w:t>Vadnagara</w:t>
      </w:r>
      <w:proofErr w:type="spellEnd"/>
      <w:r w:rsidRPr="0095700B">
        <w:rPr>
          <w:rFonts w:asciiTheme="minorHAnsi" w:hAnsiTheme="minorHAnsi" w:cstheme="minorHAnsi"/>
          <w:sz w:val="20"/>
          <w:szCs w:val="20"/>
        </w:rPr>
        <w:t>, solo show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>LRC Gallery, Crafton Hills College</w:t>
      </w:r>
    </w:p>
    <w:p w14:paraId="38C5DF73" w14:textId="77777777" w:rsidR="00510D25" w:rsidRPr="0095700B" w:rsidRDefault="00510D25" w:rsidP="00510D2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2017   </w:t>
      </w:r>
      <w:r w:rsidRPr="009570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</w:rPr>
        <w:t>From Abstraction to Minimalism</w:t>
      </w:r>
      <w:r w:rsidRPr="0095700B">
        <w:rPr>
          <w:rFonts w:asciiTheme="minorHAnsi" w:hAnsiTheme="minorHAnsi" w:cstheme="minorHAnsi"/>
          <w:sz w:val="20"/>
          <w:szCs w:val="20"/>
        </w:rPr>
        <w:t xml:space="preserve"> -IEMA collection /</w:t>
      </w:r>
      <w:r w:rsidRPr="0095700B">
        <w:rPr>
          <w:rFonts w:asciiTheme="minorHAnsi" w:hAnsiTheme="minorHAnsi" w:cstheme="minorHAnsi"/>
          <w:sz w:val="20"/>
          <w:szCs w:val="20"/>
        </w:rPr>
        <w:tab/>
        <w:t>LRC Gallery, Crafton Hills College</w:t>
      </w:r>
    </w:p>
    <w:p w14:paraId="1A1A0763" w14:textId="77777777" w:rsidR="00510D25" w:rsidRPr="0095700B" w:rsidRDefault="00510D25" w:rsidP="00510D25">
      <w:pPr>
        <w:rPr>
          <w:rStyle w:val="rHead"/>
          <w:rFonts w:asciiTheme="minorHAnsi" w:hAnsiTheme="minorHAnsi" w:cstheme="minorHAnsi"/>
          <w:bCs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</w:rPr>
        <w:t xml:space="preserve">Art: Eyes on Healing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-Japanese Parallels Art +</w:t>
      </w:r>
      <w:proofErr w:type="gram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Medicine  San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Bernardino College District </w:t>
      </w:r>
    </w:p>
    <w:p w14:paraId="739A14D0" w14:textId="3EA0E427" w:rsidR="00510D25" w:rsidRPr="0095700B" w:rsidRDefault="00510D25" w:rsidP="00510D25">
      <w:pPr>
        <w:rPr>
          <w:rStyle w:val="rHead"/>
          <w:rFonts w:asciiTheme="minorHAnsi" w:hAnsiTheme="minorHAnsi" w:cstheme="minorHAnsi"/>
          <w:bCs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>Precision &amp; Soul-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work </w:t>
      </w:r>
      <w:proofErr w:type="gram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by</w:t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Gershom</w:t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Spruijt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="0043731F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LRC Gallery, Crafton Hills College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            </w:t>
      </w:r>
    </w:p>
    <w:p w14:paraId="791D6413" w14:textId="77777777" w:rsidR="00510D25" w:rsidRPr="0095700B" w:rsidRDefault="00510D25" w:rsidP="00510D25">
      <w:pPr>
        <w:rPr>
          <w:rStyle w:val="rHead"/>
          <w:rFonts w:asciiTheme="minorHAnsi" w:hAnsiTheme="minorHAnsi" w:cstheme="minorHAnsi"/>
          <w:bCs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2016  </w:t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ab/>
        <w:t>Crossing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-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Chenghung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Chen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LRC Gallery, Crafton Hills College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795181F" w14:textId="77777777" w:rsidR="00510D25" w:rsidRPr="0095700B" w:rsidRDefault="00510D25" w:rsidP="00510D25">
      <w:pPr>
        <w:rPr>
          <w:rStyle w:val="rHead"/>
          <w:rFonts w:asciiTheme="minorHAnsi" w:hAnsiTheme="minorHAnsi" w:cstheme="minorHAnsi"/>
          <w:bCs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2015  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  <w:t xml:space="preserve">Rachel </w:t>
      </w:r>
      <w:proofErr w:type="spell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>Kaster</w:t>
      </w:r>
      <w:proofErr w:type="spell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- Solo </w:t>
      </w:r>
      <w:proofErr w:type="gramStart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Exhibition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LRC Gallery, Crafton Hills College</w:t>
      </w:r>
    </w:p>
    <w:p w14:paraId="300281FF" w14:textId="30CB29AB" w:rsidR="00D047BD" w:rsidRPr="0095700B" w:rsidRDefault="00510D25" w:rsidP="00D047BD">
      <w:pPr>
        <w:rPr>
          <w:rFonts w:asciiTheme="minorHAnsi" w:hAnsiTheme="minorHAnsi" w:cstheme="minorHAnsi"/>
          <w:bCs/>
          <w:sz w:val="20"/>
          <w:szCs w:val="20"/>
        </w:rPr>
      </w:pP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2014  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i/>
          <w:sz w:val="20"/>
          <w:szCs w:val="20"/>
        </w:rPr>
        <w:t>Waiting for Yves –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Mary Sherman            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LRC Gallery, Crafton Hills College</w:t>
      </w:r>
      <w:r w:rsidRPr="0095700B">
        <w:rPr>
          <w:rStyle w:val="rHead"/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7A59AAE6" w14:textId="1847FB3C" w:rsidR="0043731F" w:rsidRDefault="0043731F" w:rsidP="00093F3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</w:p>
    <w:p w14:paraId="1C7DE9DE" w14:textId="77777777" w:rsidR="0077154D" w:rsidRDefault="0077154D" w:rsidP="00093F3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</w:p>
    <w:p w14:paraId="4871E652" w14:textId="174D71D6" w:rsidR="0043731F" w:rsidRDefault="0043731F" w:rsidP="00093F39">
      <w:pPr>
        <w:pStyle w:val="rList"/>
        <w:ind w:left="0" w:firstLine="0"/>
        <w:rPr>
          <w:rStyle w:val="rHead"/>
          <w:rFonts w:asciiTheme="minorHAnsi" w:hAnsiTheme="minorHAnsi" w:cstheme="minorHAnsi"/>
          <w:b/>
          <w:sz w:val="20"/>
        </w:rPr>
      </w:pPr>
      <w:r>
        <w:rPr>
          <w:rStyle w:val="rHead"/>
          <w:rFonts w:asciiTheme="minorHAnsi" w:hAnsiTheme="minorHAnsi" w:cstheme="minorHAnsi"/>
          <w:b/>
          <w:sz w:val="20"/>
        </w:rPr>
        <w:t xml:space="preserve">2007-2002 </w:t>
      </w:r>
      <w:r w:rsidRPr="0043731F">
        <w:rPr>
          <w:rStyle w:val="rHead"/>
          <w:rFonts w:asciiTheme="minorHAnsi" w:hAnsiTheme="minorHAnsi" w:cstheme="minorHAnsi"/>
          <w:b/>
          <w:sz w:val="20"/>
        </w:rPr>
        <w:t>PRODUCER</w:t>
      </w:r>
    </w:p>
    <w:p w14:paraId="1114E2DB" w14:textId="77777777" w:rsidR="0077154D" w:rsidRPr="0043731F" w:rsidRDefault="0077154D" w:rsidP="00093F39">
      <w:pPr>
        <w:pStyle w:val="rList"/>
        <w:ind w:left="0" w:firstLine="0"/>
        <w:rPr>
          <w:rFonts w:asciiTheme="minorHAnsi" w:hAnsiTheme="minorHAnsi" w:cstheme="minorHAnsi"/>
          <w:b/>
        </w:rPr>
      </w:pPr>
    </w:p>
    <w:p w14:paraId="630C9279" w14:textId="77777777" w:rsidR="00093F39" w:rsidRPr="0095700B" w:rsidRDefault="00093F39" w:rsidP="00093F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2007</w:t>
      </w:r>
      <w:r w:rsidRPr="0095700B">
        <w:rPr>
          <w:rFonts w:asciiTheme="minorHAnsi" w:hAnsiTheme="minorHAnsi" w:cstheme="minorHAnsi"/>
          <w:sz w:val="20"/>
          <w:szCs w:val="20"/>
        </w:rPr>
        <w:tab/>
        <w:t xml:space="preserve">“Graffiti and Street Art”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>Block 45 Gallery, Belgrade, Serbia</w:t>
      </w:r>
    </w:p>
    <w:p w14:paraId="715AA6C6" w14:textId="77777777" w:rsidR="0043731F" w:rsidRDefault="00093F39" w:rsidP="004373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2005 </w:t>
      </w:r>
      <w:r w:rsidRPr="0095700B">
        <w:rPr>
          <w:rFonts w:asciiTheme="minorHAnsi" w:hAnsiTheme="minorHAnsi" w:cstheme="minorHAnsi"/>
          <w:sz w:val="20"/>
          <w:szCs w:val="20"/>
        </w:rPr>
        <w:tab/>
        <w:t>“BECOMING – LA CULTURE…A psychic center of the personalit</w:t>
      </w:r>
      <w:r w:rsidR="0043731F">
        <w:rPr>
          <w:rFonts w:asciiTheme="minorHAnsi" w:hAnsiTheme="minorHAnsi" w:cstheme="minorHAnsi"/>
          <w:sz w:val="20"/>
          <w:szCs w:val="20"/>
        </w:rPr>
        <w:t>y</w:t>
      </w:r>
    </w:p>
    <w:p w14:paraId="0D6AA5D7" w14:textId="76E05621" w:rsidR="00093F39" w:rsidRPr="0095700B" w:rsidRDefault="0043731F" w:rsidP="004373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93F39" w:rsidRPr="0095700B">
        <w:rPr>
          <w:rFonts w:asciiTheme="minorHAnsi" w:hAnsiTheme="minorHAnsi" w:cstheme="minorHAnsi"/>
          <w:sz w:val="20"/>
          <w:szCs w:val="20"/>
        </w:rPr>
        <w:t xml:space="preserve"> Performance Art Festival, Electric Lodge, Venice, California</w:t>
      </w:r>
    </w:p>
    <w:p w14:paraId="04DD5210" w14:textId="306963AB" w:rsidR="00093F39" w:rsidRPr="0095700B" w:rsidRDefault="00093F39" w:rsidP="004373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2002</w:t>
      </w:r>
      <w:r w:rsidRPr="0095700B">
        <w:rPr>
          <w:rFonts w:asciiTheme="minorHAnsi" w:hAnsiTheme="minorHAnsi" w:cstheme="minorHAnsi"/>
          <w:sz w:val="20"/>
          <w:szCs w:val="20"/>
        </w:rPr>
        <w:tab/>
        <w:t>“Supreme Being” by Richard Foreman</w:t>
      </w:r>
      <w:r w:rsidR="0043731F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>Stages Theatre Center, Los Angeles, California</w:t>
      </w:r>
    </w:p>
    <w:p w14:paraId="39A1EB15" w14:textId="6CEA8C1D" w:rsidR="00093F39" w:rsidRPr="0095700B" w:rsidRDefault="00093F39" w:rsidP="00093F3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2002</w:t>
      </w:r>
      <w:r w:rsidRPr="0095700B">
        <w:rPr>
          <w:rFonts w:asciiTheme="minorHAnsi" w:hAnsiTheme="minorHAnsi" w:cstheme="minorHAnsi"/>
          <w:sz w:val="20"/>
          <w:szCs w:val="20"/>
        </w:rPr>
        <w:tab/>
        <w:t>“Search Engine” by Denise Duffield</w:t>
      </w:r>
      <w:r w:rsidRPr="0095700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3731F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 xml:space="preserve">Side Street Live Performance and Media Space, </w:t>
      </w:r>
      <w:r w:rsidR="0043731F">
        <w:rPr>
          <w:rFonts w:asciiTheme="minorHAnsi" w:hAnsiTheme="minorHAnsi" w:cstheme="minorHAnsi"/>
          <w:sz w:val="20"/>
          <w:szCs w:val="20"/>
        </w:rPr>
        <w:t>DTLA</w:t>
      </w:r>
    </w:p>
    <w:p w14:paraId="0B3FD375" w14:textId="25819E8D" w:rsidR="0095700B" w:rsidRDefault="0095700B" w:rsidP="0095700B">
      <w:pPr>
        <w:pStyle w:val="Heading4"/>
        <w:rPr>
          <w:rFonts w:asciiTheme="minorHAnsi" w:hAnsiTheme="minorHAnsi" w:cstheme="minorHAnsi"/>
          <w:sz w:val="20"/>
          <w:szCs w:val="20"/>
        </w:rPr>
      </w:pPr>
    </w:p>
    <w:p w14:paraId="78AC43D6" w14:textId="77777777" w:rsidR="0077154D" w:rsidRPr="0077154D" w:rsidRDefault="0077154D" w:rsidP="0077154D"/>
    <w:p w14:paraId="346F6BFD" w14:textId="03B366ED" w:rsidR="0095700B" w:rsidRDefault="0095700B" w:rsidP="0043731F">
      <w:pPr>
        <w:pStyle w:val="Heading4"/>
        <w:rPr>
          <w:rFonts w:asciiTheme="minorHAnsi" w:hAnsiTheme="minorHAnsi" w:cstheme="minorHAnsi"/>
          <w:b/>
          <w:bCs w:val="0"/>
          <w:color w:val="auto"/>
          <w:sz w:val="20"/>
          <w:szCs w:val="20"/>
          <w:u w:val="none"/>
        </w:rPr>
      </w:pPr>
      <w:r w:rsidRPr="0043731F">
        <w:rPr>
          <w:rFonts w:asciiTheme="minorHAnsi" w:hAnsiTheme="minorHAnsi" w:cstheme="minorHAnsi"/>
          <w:b/>
          <w:bCs w:val="0"/>
          <w:color w:val="auto"/>
          <w:sz w:val="20"/>
          <w:szCs w:val="20"/>
          <w:u w:val="none"/>
        </w:rPr>
        <w:t>AWARDS, GRANTS AND HONORS</w:t>
      </w:r>
    </w:p>
    <w:p w14:paraId="14804115" w14:textId="77777777" w:rsidR="0077154D" w:rsidRPr="0077154D" w:rsidRDefault="0077154D" w:rsidP="0077154D"/>
    <w:p w14:paraId="0DA0C276" w14:textId="2BA42F37" w:rsidR="003547C2" w:rsidRDefault="003547C2" w:rsidP="00D938F7">
      <w:pPr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stARTup</w:t>
      </w:r>
      <w:proofErr w:type="spellEnd"/>
      <w:r>
        <w:rPr>
          <w:sz w:val="20"/>
          <w:szCs w:val="20"/>
        </w:rPr>
        <w:t xml:space="preserve"> Art Fair-invitational</w:t>
      </w:r>
      <w:r>
        <w:rPr>
          <w:sz w:val="20"/>
          <w:szCs w:val="20"/>
        </w:rPr>
        <w:tab/>
      </w:r>
    </w:p>
    <w:p w14:paraId="7A986362" w14:textId="7A4A40B1" w:rsidR="00D938F7" w:rsidRPr="00E06A33" w:rsidRDefault="00D938F7" w:rsidP="00D938F7">
      <w:pPr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Cultural Center for Innovation, Professional Development Quick Grant, San Francisco</w:t>
      </w:r>
    </w:p>
    <w:p w14:paraId="0293C926" w14:textId="3EA38309" w:rsidR="00D938F7" w:rsidRPr="00D938F7" w:rsidRDefault="00D938F7" w:rsidP="00D938F7">
      <w:pPr>
        <w:rPr>
          <w:sz w:val="20"/>
          <w:szCs w:val="20"/>
        </w:rPr>
      </w:pPr>
      <w:r w:rsidRPr="00E06A33">
        <w:rPr>
          <w:sz w:val="20"/>
          <w:szCs w:val="20"/>
        </w:rPr>
        <w:t xml:space="preserve">2018 </w:t>
      </w:r>
      <w:r w:rsidRPr="00E06A33">
        <w:rPr>
          <w:sz w:val="20"/>
          <w:szCs w:val="20"/>
        </w:rPr>
        <w:tab/>
      </w:r>
      <w:r w:rsidRPr="00E06A33">
        <w:rPr>
          <w:sz w:val="20"/>
          <w:szCs w:val="20"/>
        </w:rPr>
        <w:tab/>
        <w:t>Professor of the Year- Crafton Hills College</w:t>
      </w:r>
    </w:p>
    <w:p w14:paraId="318E8A53" w14:textId="77777777" w:rsidR="0095700B" w:rsidRPr="0095700B" w:rsidRDefault="0095700B" w:rsidP="0095700B">
      <w:pPr>
        <w:pStyle w:val="Heading4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95700B">
        <w:rPr>
          <w:rFonts w:asciiTheme="minorHAnsi" w:hAnsiTheme="minorHAnsi" w:cstheme="minorHAnsi"/>
          <w:color w:val="auto"/>
          <w:sz w:val="20"/>
          <w:szCs w:val="20"/>
          <w:u w:val="none"/>
        </w:rPr>
        <w:t xml:space="preserve">2014  </w:t>
      </w:r>
      <w:r w:rsidRPr="0095700B">
        <w:rPr>
          <w:rFonts w:asciiTheme="minorHAnsi" w:hAnsiTheme="minorHAnsi" w:cstheme="minorHAnsi"/>
          <w:color w:val="auto"/>
          <w:sz w:val="20"/>
          <w:szCs w:val="20"/>
          <w:u w:val="none"/>
        </w:rPr>
        <w:tab/>
      </w:r>
      <w:proofErr w:type="gramEnd"/>
      <w:r w:rsidRPr="0095700B">
        <w:rPr>
          <w:rFonts w:asciiTheme="minorHAnsi" w:hAnsiTheme="minorHAnsi" w:cstheme="minorHAnsi"/>
          <w:color w:val="auto"/>
          <w:sz w:val="20"/>
          <w:szCs w:val="20"/>
          <w:u w:val="none"/>
        </w:rPr>
        <w:tab/>
        <w:t>LA City Certificate of Appreciation for the exhibition: “From Her”</w:t>
      </w:r>
    </w:p>
    <w:p w14:paraId="445D5B95" w14:textId="77777777" w:rsidR="0095700B" w:rsidRPr="0095700B" w:rsidRDefault="0095700B" w:rsidP="0095700B">
      <w:pPr>
        <w:pStyle w:val="Heading4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95700B">
        <w:rPr>
          <w:rFonts w:asciiTheme="minorHAnsi" w:hAnsiTheme="minorHAnsi" w:cstheme="minorHAnsi"/>
          <w:sz w:val="20"/>
          <w:szCs w:val="20"/>
          <w:u w:val="none"/>
        </w:rPr>
        <w:t>2011</w:t>
      </w:r>
      <w:r w:rsidRPr="0095700B">
        <w:rPr>
          <w:rFonts w:asciiTheme="minorHAnsi" w:hAnsiTheme="minorHAnsi" w:cstheme="minorHAnsi"/>
          <w:sz w:val="20"/>
          <w:szCs w:val="20"/>
          <w:u w:val="none"/>
        </w:rPr>
        <w:tab/>
      </w:r>
      <w:r w:rsidRPr="0095700B">
        <w:rPr>
          <w:rFonts w:asciiTheme="minorHAnsi" w:hAnsiTheme="minorHAnsi" w:cstheme="minorHAnsi"/>
          <w:sz w:val="20"/>
          <w:szCs w:val="20"/>
          <w:u w:val="none"/>
        </w:rPr>
        <w:tab/>
      </w:r>
      <w:r w:rsidRPr="0095700B">
        <w:rPr>
          <w:rFonts w:asciiTheme="minorHAnsi" w:hAnsiTheme="minorHAnsi" w:cstheme="minorHAnsi"/>
          <w:i/>
          <w:sz w:val="20"/>
          <w:szCs w:val="20"/>
          <w:u w:val="none"/>
        </w:rPr>
        <w:t xml:space="preserve">Ovations Award </w:t>
      </w:r>
      <w:r w:rsidRPr="0095700B">
        <w:rPr>
          <w:rFonts w:asciiTheme="minorHAnsi" w:hAnsiTheme="minorHAnsi" w:cstheme="minorHAnsi"/>
          <w:sz w:val="20"/>
          <w:szCs w:val="20"/>
          <w:u w:val="none"/>
        </w:rPr>
        <w:t xml:space="preserve">for costume design in the Large Theatre Category </w:t>
      </w:r>
    </w:p>
    <w:p w14:paraId="4C8F3D44" w14:textId="77777777" w:rsidR="0095700B" w:rsidRPr="0095700B" w:rsidRDefault="0095700B" w:rsidP="0095700B">
      <w:pPr>
        <w:tabs>
          <w:tab w:val="left" w:pos="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 xml:space="preserve">S.L.A.P. the A.I.R. Martha </w:t>
      </w:r>
      <w:proofErr w:type="gramStart"/>
      <w:r w:rsidRPr="0095700B">
        <w:rPr>
          <w:rFonts w:asciiTheme="minorHAnsi" w:hAnsiTheme="minorHAnsi" w:cstheme="minorHAnsi"/>
          <w:sz w:val="20"/>
          <w:szCs w:val="20"/>
        </w:rPr>
        <w:t>Vineyard’s  art</w:t>
      </w:r>
      <w:proofErr w:type="gramEnd"/>
      <w:r w:rsidRPr="0095700B">
        <w:rPr>
          <w:rFonts w:asciiTheme="minorHAnsi" w:hAnsiTheme="minorHAnsi" w:cstheme="minorHAnsi"/>
          <w:sz w:val="20"/>
          <w:szCs w:val="20"/>
        </w:rPr>
        <w:t xml:space="preserve"> residency</w:t>
      </w:r>
    </w:p>
    <w:p w14:paraId="2E2E4740" w14:textId="77777777" w:rsidR="0095700B" w:rsidRPr="0095700B" w:rsidRDefault="0095700B" w:rsidP="0095700B">
      <w:pPr>
        <w:rPr>
          <w:rFonts w:asciiTheme="minorHAnsi" w:hAnsiTheme="minorHAnsi" w:cstheme="minorHAnsi"/>
          <w:bCs/>
          <w:sz w:val="20"/>
          <w:szCs w:val="20"/>
        </w:rPr>
      </w:pPr>
      <w:r w:rsidRPr="0095700B">
        <w:rPr>
          <w:rFonts w:asciiTheme="minorHAnsi" w:hAnsiTheme="minorHAnsi" w:cstheme="minorHAnsi"/>
          <w:bCs/>
          <w:sz w:val="20"/>
          <w:szCs w:val="20"/>
        </w:rPr>
        <w:t>2010</w:t>
      </w:r>
      <w:r w:rsidRPr="0095700B">
        <w:rPr>
          <w:rFonts w:asciiTheme="minorHAnsi" w:hAnsiTheme="minorHAnsi" w:cstheme="minorHAnsi"/>
          <w:bCs/>
          <w:sz w:val="20"/>
          <w:szCs w:val="20"/>
        </w:rPr>
        <w:tab/>
      </w:r>
      <w:r w:rsidRPr="0095700B">
        <w:rPr>
          <w:rFonts w:asciiTheme="minorHAnsi" w:hAnsiTheme="minorHAnsi" w:cstheme="minorHAnsi"/>
          <w:bCs/>
          <w:sz w:val="20"/>
          <w:szCs w:val="20"/>
        </w:rPr>
        <w:tab/>
        <w:t xml:space="preserve">NEA Grant for </w:t>
      </w:r>
      <w:proofErr w:type="gramStart"/>
      <w:r w:rsidRPr="0095700B">
        <w:rPr>
          <w:rFonts w:asciiTheme="minorHAnsi" w:hAnsiTheme="minorHAnsi" w:cstheme="minorHAnsi"/>
          <w:bCs/>
          <w:sz w:val="20"/>
          <w:szCs w:val="20"/>
        </w:rPr>
        <w:t>production ”Song</w:t>
      </w:r>
      <w:proofErr w:type="gramEnd"/>
      <w:r w:rsidRPr="0095700B">
        <w:rPr>
          <w:rFonts w:asciiTheme="minorHAnsi" w:hAnsiTheme="minorHAnsi" w:cstheme="minorHAnsi"/>
          <w:bCs/>
          <w:sz w:val="20"/>
          <w:szCs w:val="20"/>
        </w:rPr>
        <w:t xml:space="preserve"> and Dances of Imaginary Lands”</w:t>
      </w:r>
    </w:p>
    <w:p w14:paraId="40702B28" w14:textId="77777777" w:rsidR="0095700B" w:rsidRPr="0095700B" w:rsidRDefault="0095700B" w:rsidP="0095700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2005</w:t>
      </w:r>
      <w:r w:rsidRPr="0095700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95700B">
        <w:rPr>
          <w:rFonts w:asciiTheme="minorHAnsi" w:hAnsiTheme="minorHAnsi" w:cstheme="minorHAnsi"/>
          <w:sz w:val="20"/>
          <w:szCs w:val="20"/>
        </w:rPr>
        <w:t>OTiE</w:t>
      </w:r>
      <w:proofErr w:type="spellEnd"/>
      <w:r w:rsidRPr="0095700B">
        <w:rPr>
          <w:rFonts w:asciiTheme="minorHAnsi" w:hAnsiTheme="minorHAnsi" w:cstheme="minorHAnsi"/>
          <w:sz w:val="20"/>
          <w:szCs w:val="20"/>
        </w:rPr>
        <w:t xml:space="preserve"> award for Costume Design </w:t>
      </w:r>
    </w:p>
    <w:p w14:paraId="2A346D42" w14:textId="77777777" w:rsidR="0095700B" w:rsidRPr="0095700B" w:rsidRDefault="0095700B" w:rsidP="0095700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1993– 1996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5700B">
        <w:rPr>
          <w:rFonts w:asciiTheme="minorHAnsi" w:hAnsiTheme="minorHAnsi" w:cstheme="minorHAnsi"/>
          <w:sz w:val="20"/>
          <w:szCs w:val="20"/>
        </w:rPr>
        <w:t>UC  Regents</w:t>
      </w:r>
      <w:proofErr w:type="gramEnd"/>
      <w:r w:rsidRPr="0095700B">
        <w:rPr>
          <w:rFonts w:asciiTheme="minorHAnsi" w:hAnsiTheme="minorHAnsi" w:cstheme="minorHAnsi"/>
          <w:sz w:val="20"/>
          <w:szCs w:val="20"/>
        </w:rPr>
        <w:t xml:space="preserve"> Grant</w:t>
      </w:r>
    </w:p>
    <w:p w14:paraId="38503AA5" w14:textId="77777777" w:rsidR="0095700B" w:rsidRPr="0095700B" w:rsidRDefault="0095700B" w:rsidP="0095700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 xml:space="preserve">1988 </w:t>
      </w:r>
      <w:r w:rsidRPr="0095700B">
        <w:rPr>
          <w:rFonts w:asciiTheme="minorHAnsi" w:hAnsiTheme="minorHAnsi" w:cstheme="minorHAnsi"/>
          <w:sz w:val="20"/>
          <w:szCs w:val="20"/>
        </w:rPr>
        <w:tab/>
      </w:r>
      <w:r w:rsidRPr="0095700B">
        <w:rPr>
          <w:rFonts w:asciiTheme="minorHAnsi" w:hAnsiTheme="minorHAnsi" w:cstheme="minorHAnsi"/>
          <w:sz w:val="20"/>
          <w:szCs w:val="20"/>
        </w:rPr>
        <w:tab/>
        <w:t xml:space="preserve">“Golden Arena,” award for the production design for the film </w:t>
      </w:r>
      <w:r w:rsidRPr="0095700B">
        <w:rPr>
          <w:rFonts w:asciiTheme="minorHAnsi" w:hAnsiTheme="minorHAnsi" w:cstheme="minorHAnsi"/>
          <w:i/>
          <w:iCs/>
          <w:sz w:val="20"/>
          <w:szCs w:val="20"/>
        </w:rPr>
        <w:t>Harms Case</w:t>
      </w:r>
    </w:p>
    <w:p w14:paraId="78E69239" w14:textId="77777777" w:rsidR="0095700B" w:rsidRPr="0095700B" w:rsidRDefault="0095700B" w:rsidP="0095700B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95700B">
        <w:rPr>
          <w:rFonts w:asciiTheme="minorHAnsi" w:hAnsiTheme="minorHAnsi" w:cstheme="minorHAnsi"/>
          <w:sz w:val="20"/>
          <w:szCs w:val="20"/>
        </w:rPr>
        <w:t>International Film Festival in Pula, Croatia</w:t>
      </w:r>
    </w:p>
    <w:p w14:paraId="7FA7E04C" w14:textId="6654B2BA" w:rsidR="0095700B" w:rsidRPr="0095700B" w:rsidRDefault="0095700B" w:rsidP="0095700B">
      <w:pPr>
        <w:autoSpaceDE w:val="0"/>
        <w:autoSpaceDN w:val="0"/>
        <w:adjustRightInd w:val="0"/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1EDE05F4" w14:textId="0934CCB7" w:rsidR="0043731F" w:rsidRDefault="0043731F" w:rsidP="00093F39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Hlk24713002"/>
      <w:r w:rsidRPr="0043731F">
        <w:rPr>
          <w:rFonts w:asciiTheme="minorHAnsi" w:hAnsiTheme="minorHAnsi" w:cstheme="minorHAnsi"/>
          <w:b/>
          <w:bCs/>
          <w:sz w:val="20"/>
          <w:szCs w:val="20"/>
        </w:rPr>
        <w:t>TEACHING</w:t>
      </w:r>
    </w:p>
    <w:p w14:paraId="499E3E81" w14:textId="77777777" w:rsidR="0077154D" w:rsidRDefault="0077154D" w:rsidP="00093F3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7C4B0B" w14:textId="1A506C43" w:rsidR="008174E6" w:rsidRPr="008174E6" w:rsidRDefault="008174E6" w:rsidP="00093F39">
      <w:pPr>
        <w:rPr>
          <w:rFonts w:asciiTheme="minorHAnsi" w:hAnsiTheme="minorHAnsi" w:cstheme="minorHAnsi"/>
          <w:sz w:val="20"/>
          <w:szCs w:val="20"/>
        </w:rPr>
      </w:pPr>
      <w:r w:rsidRPr="008174E6">
        <w:rPr>
          <w:rFonts w:asciiTheme="minorHAnsi" w:hAnsiTheme="minorHAnsi" w:cstheme="minorHAnsi"/>
          <w:sz w:val="20"/>
          <w:szCs w:val="20"/>
        </w:rPr>
        <w:t xml:space="preserve">Present – 2005 </w:t>
      </w:r>
      <w:r w:rsidR="00D938F7">
        <w:rPr>
          <w:rFonts w:asciiTheme="minorHAnsi" w:hAnsiTheme="minorHAnsi" w:cstheme="minorHAnsi"/>
          <w:sz w:val="20"/>
          <w:szCs w:val="20"/>
        </w:rPr>
        <w:t>Visiting Artist</w:t>
      </w:r>
      <w:r w:rsidRPr="008174E6">
        <w:rPr>
          <w:rFonts w:asciiTheme="minorHAnsi" w:hAnsiTheme="minorHAnsi" w:cstheme="minorHAnsi"/>
          <w:sz w:val="20"/>
          <w:szCs w:val="20"/>
        </w:rPr>
        <w:t xml:space="preserve"> at University of Redlands, Redlands, CA</w:t>
      </w:r>
    </w:p>
    <w:p w14:paraId="78042819" w14:textId="141EA421" w:rsidR="00A51B04" w:rsidRDefault="008174E6" w:rsidP="00093F39">
      <w:pPr>
        <w:rPr>
          <w:rFonts w:asciiTheme="minorHAnsi" w:hAnsiTheme="minorHAnsi" w:cstheme="minorHAnsi"/>
          <w:sz w:val="20"/>
          <w:szCs w:val="20"/>
        </w:rPr>
      </w:pPr>
      <w:r w:rsidRPr="008174E6">
        <w:rPr>
          <w:rFonts w:asciiTheme="minorHAnsi" w:hAnsiTheme="minorHAnsi" w:cstheme="minorHAnsi"/>
          <w:sz w:val="20"/>
          <w:szCs w:val="20"/>
        </w:rPr>
        <w:t>2019</w:t>
      </w:r>
      <w:r w:rsidR="00A51B04">
        <w:rPr>
          <w:rFonts w:asciiTheme="minorHAnsi" w:hAnsiTheme="minorHAnsi" w:cstheme="minorHAnsi"/>
          <w:sz w:val="20"/>
          <w:szCs w:val="20"/>
        </w:rPr>
        <w:t>-Professor Emerita in Arts, Crafton Hills College,</w:t>
      </w:r>
      <w:r w:rsidR="00A51B04" w:rsidRPr="00A51B04">
        <w:rPr>
          <w:rFonts w:asciiTheme="minorHAnsi" w:hAnsiTheme="minorHAnsi" w:cstheme="minorHAnsi"/>
          <w:sz w:val="20"/>
          <w:szCs w:val="20"/>
        </w:rPr>
        <w:t xml:space="preserve"> </w:t>
      </w:r>
      <w:r w:rsidR="00A51B04">
        <w:rPr>
          <w:rFonts w:asciiTheme="minorHAnsi" w:hAnsiTheme="minorHAnsi" w:cstheme="minorHAnsi"/>
          <w:sz w:val="20"/>
          <w:szCs w:val="20"/>
        </w:rPr>
        <w:t>Yucaipa, CA</w:t>
      </w:r>
    </w:p>
    <w:p w14:paraId="676E6300" w14:textId="2AFCD2AE" w:rsidR="008174E6" w:rsidRDefault="00A51B04" w:rsidP="00093F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2018</w:t>
      </w:r>
      <w:r w:rsidR="008174E6" w:rsidRPr="008174E6">
        <w:rPr>
          <w:rFonts w:asciiTheme="minorHAnsi" w:hAnsiTheme="minorHAnsi" w:cstheme="minorHAnsi"/>
          <w:sz w:val="20"/>
          <w:szCs w:val="20"/>
        </w:rPr>
        <w:t xml:space="preserve">-1998 </w:t>
      </w:r>
      <w:r w:rsidR="00D938F7">
        <w:rPr>
          <w:rFonts w:asciiTheme="minorHAnsi" w:hAnsiTheme="minorHAnsi" w:cstheme="minorHAnsi"/>
          <w:sz w:val="20"/>
          <w:szCs w:val="20"/>
        </w:rPr>
        <w:t>T</w:t>
      </w:r>
      <w:r w:rsidR="008174E6">
        <w:rPr>
          <w:rFonts w:asciiTheme="minorHAnsi" w:hAnsiTheme="minorHAnsi" w:cstheme="minorHAnsi"/>
          <w:sz w:val="20"/>
          <w:szCs w:val="20"/>
        </w:rPr>
        <w:t>enure professor at Crafton Hills College, Yucaipa</w:t>
      </w:r>
      <w:r>
        <w:rPr>
          <w:rFonts w:asciiTheme="minorHAnsi" w:hAnsiTheme="minorHAnsi" w:cstheme="minorHAnsi"/>
          <w:sz w:val="20"/>
          <w:szCs w:val="20"/>
        </w:rPr>
        <w:t>,</w:t>
      </w:r>
      <w:r w:rsidR="008174E6">
        <w:rPr>
          <w:rFonts w:asciiTheme="minorHAnsi" w:hAnsiTheme="minorHAnsi" w:cstheme="minorHAnsi"/>
          <w:sz w:val="20"/>
          <w:szCs w:val="20"/>
        </w:rPr>
        <w:t xml:space="preserve"> CA</w:t>
      </w:r>
    </w:p>
    <w:p w14:paraId="08BCCCAF" w14:textId="0649787C" w:rsidR="008174E6" w:rsidRDefault="008174E6" w:rsidP="00093F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2002-1998 </w:t>
      </w:r>
      <w:r w:rsidR="00A51B04">
        <w:rPr>
          <w:rFonts w:asciiTheme="minorHAnsi" w:hAnsiTheme="minorHAnsi" w:cstheme="minorHAnsi"/>
          <w:sz w:val="20"/>
          <w:szCs w:val="20"/>
        </w:rPr>
        <w:t>Assistant P</w:t>
      </w:r>
      <w:r w:rsidRPr="008174E6">
        <w:rPr>
          <w:rFonts w:asciiTheme="minorHAnsi" w:hAnsiTheme="minorHAnsi" w:cstheme="minorHAnsi"/>
          <w:sz w:val="20"/>
          <w:szCs w:val="20"/>
        </w:rPr>
        <w:t xml:space="preserve">rofessor at California State University, </w:t>
      </w:r>
      <w:r>
        <w:rPr>
          <w:rFonts w:asciiTheme="minorHAnsi" w:hAnsiTheme="minorHAnsi" w:cstheme="minorHAnsi"/>
          <w:sz w:val="20"/>
          <w:szCs w:val="20"/>
        </w:rPr>
        <w:t>Los Angeles</w:t>
      </w:r>
    </w:p>
    <w:bookmarkEnd w:id="4"/>
    <w:p w14:paraId="4E41A953" w14:textId="76C47C05" w:rsidR="00D938F7" w:rsidRDefault="00D938F7" w:rsidP="00093F39">
      <w:pPr>
        <w:rPr>
          <w:rFonts w:asciiTheme="minorHAnsi" w:hAnsiTheme="minorHAnsi" w:cstheme="minorHAnsi"/>
          <w:sz w:val="20"/>
          <w:szCs w:val="20"/>
        </w:rPr>
      </w:pPr>
    </w:p>
    <w:p w14:paraId="7F9B27B3" w14:textId="77777777" w:rsidR="00571110" w:rsidRDefault="00571110" w:rsidP="00093F39">
      <w:pPr>
        <w:rPr>
          <w:rFonts w:asciiTheme="minorHAnsi" w:hAnsiTheme="minorHAnsi" w:cstheme="minorHAnsi"/>
          <w:sz w:val="20"/>
          <w:szCs w:val="20"/>
        </w:rPr>
      </w:pPr>
    </w:p>
    <w:p w14:paraId="20D60D3F" w14:textId="0B01E896" w:rsidR="00D938F7" w:rsidRDefault="00D938F7" w:rsidP="00D938F7">
      <w:pPr>
        <w:pStyle w:val="rDate"/>
        <w:rPr>
          <w:rFonts w:asciiTheme="minorHAnsi" w:hAnsiTheme="minorHAnsi" w:cstheme="minorHAnsi"/>
          <w:bCs/>
          <w:sz w:val="20"/>
          <w:u w:val="single"/>
        </w:rPr>
      </w:pPr>
      <w:bookmarkStart w:id="5" w:name="_Hlk24712870"/>
      <w:r w:rsidRPr="0095700B">
        <w:rPr>
          <w:rFonts w:asciiTheme="minorHAnsi" w:hAnsiTheme="minorHAnsi" w:cstheme="minorHAnsi"/>
          <w:bCs/>
          <w:sz w:val="20"/>
          <w:u w:val="single"/>
        </w:rPr>
        <w:t>PUBLIC</w:t>
      </w:r>
      <w:r>
        <w:rPr>
          <w:rFonts w:asciiTheme="minorHAnsi" w:hAnsiTheme="minorHAnsi" w:cstheme="minorHAnsi"/>
          <w:bCs/>
          <w:sz w:val="20"/>
          <w:u w:val="single"/>
        </w:rPr>
        <w:t>/PRIVATE</w:t>
      </w:r>
      <w:r w:rsidRPr="0095700B">
        <w:rPr>
          <w:rFonts w:asciiTheme="minorHAnsi" w:hAnsiTheme="minorHAnsi" w:cstheme="minorHAnsi"/>
          <w:bCs/>
          <w:sz w:val="20"/>
          <w:u w:val="single"/>
        </w:rPr>
        <w:t xml:space="preserve"> COLLECTIONS</w:t>
      </w:r>
      <w:r w:rsidR="006B218C">
        <w:rPr>
          <w:rFonts w:asciiTheme="minorHAnsi" w:hAnsiTheme="minorHAnsi" w:cstheme="minorHAnsi"/>
          <w:bCs/>
          <w:sz w:val="20"/>
          <w:u w:val="single"/>
        </w:rPr>
        <w:t xml:space="preserve"> (short list)</w:t>
      </w:r>
    </w:p>
    <w:p w14:paraId="4EC6DC3D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bCs/>
          <w:sz w:val="20"/>
          <w:u w:val="single"/>
        </w:rPr>
      </w:pPr>
    </w:p>
    <w:p w14:paraId="3DFBEC66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proofErr w:type="spellStart"/>
      <w:r w:rsidRPr="00D938F7">
        <w:rPr>
          <w:rFonts w:asciiTheme="minorHAnsi" w:hAnsiTheme="minorHAnsi" w:cstheme="minorHAnsi"/>
          <w:bCs/>
          <w:sz w:val="20"/>
        </w:rPr>
        <w:t>Sasse</w:t>
      </w:r>
      <w:proofErr w:type="spellEnd"/>
      <w:r w:rsidRPr="00D938F7">
        <w:rPr>
          <w:rFonts w:asciiTheme="minorHAnsi" w:hAnsiTheme="minorHAnsi" w:cstheme="minorHAnsi"/>
          <w:bCs/>
          <w:sz w:val="20"/>
        </w:rPr>
        <w:t xml:space="preserve"> Museum of Art, formerly Inland Empire Museum of Art</w:t>
      </w:r>
    </w:p>
    <w:p w14:paraId="04A8CF8A" w14:textId="77777777" w:rsidR="00D938F7" w:rsidRPr="00D938F7" w:rsidRDefault="00D938F7" w:rsidP="00D938F7">
      <w:pPr>
        <w:rPr>
          <w:rFonts w:asciiTheme="minorHAnsi" w:hAnsiTheme="minorHAnsi" w:cstheme="minorHAnsi"/>
          <w:bCs/>
          <w:sz w:val="20"/>
          <w:szCs w:val="20"/>
        </w:rPr>
      </w:pPr>
      <w:r w:rsidRPr="00D938F7">
        <w:rPr>
          <w:rFonts w:asciiTheme="minorHAnsi" w:hAnsiTheme="minorHAnsi" w:cstheme="minorHAnsi"/>
          <w:bCs/>
          <w:sz w:val="20"/>
          <w:szCs w:val="20"/>
        </w:rPr>
        <w:t xml:space="preserve">Donkey Mills Art Center, </w:t>
      </w:r>
      <w:proofErr w:type="spellStart"/>
      <w:r w:rsidRPr="00D938F7">
        <w:rPr>
          <w:rFonts w:asciiTheme="minorHAnsi" w:hAnsiTheme="minorHAnsi" w:cstheme="minorHAnsi"/>
          <w:bCs/>
          <w:sz w:val="20"/>
          <w:szCs w:val="20"/>
        </w:rPr>
        <w:t>Holualoa</w:t>
      </w:r>
      <w:proofErr w:type="spellEnd"/>
      <w:r w:rsidRPr="00D938F7">
        <w:rPr>
          <w:rFonts w:asciiTheme="minorHAnsi" w:hAnsiTheme="minorHAnsi" w:cstheme="minorHAnsi"/>
          <w:bCs/>
          <w:sz w:val="20"/>
          <w:szCs w:val="20"/>
        </w:rPr>
        <w:t>, Big Island</w:t>
      </w:r>
    </w:p>
    <w:p w14:paraId="5B2E8360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 xml:space="preserve">Museum of Contemporary Art, </w:t>
      </w:r>
      <w:proofErr w:type="spellStart"/>
      <w:r w:rsidRPr="0095700B">
        <w:rPr>
          <w:rFonts w:asciiTheme="minorHAnsi" w:hAnsiTheme="minorHAnsi" w:cstheme="minorHAnsi"/>
          <w:bCs/>
          <w:sz w:val="20"/>
        </w:rPr>
        <w:t>Stedelijk</w:t>
      </w:r>
      <w:proofErr w:type="spellEnd"/>
      <w:r w:rsidRPr="0095700B">
        <w:rPr>
          <w:rFonts w:asciiTheme="minorHAnsi" w:hAnsiTheme="minorHAnsi" w:cstheme="minorHAnsi"/>
          <w:bCs/>
          <w:sz w:val="20"/>
        </w:rPr>
        <w:t xml:space="preserve"> Museum, </w:t>
      </w:r>
      <w:proofErr w:type="spellStart"/>
      <w:r w:rsidRPr="0095700B">
        <w:rPr>
          <w:rFonts w:asciiTheme="minorHAnsi" w:hAnsiTheme="minorHAnsi" w:cstheme="minorHAnsi"/>
          <w:bCs/>
          <w:sz w:val="20"/>
        </w:rPr>
        <w:t>Nederlands</w:t>
      </w:r>
      <w:proofErr w:type="spellEnd"/>
    </w:p>
    <w:p w14:paraId="2272D417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>Computer Music Journal,</w:t>
      </w:r>
      <w:r w:rsidRPr="0095700B">
        <w:rPr>
          <w:rFonts w:asciiTheme="minorHAnsi" w:hAnsiTheme="minorHAnsi" w:cstheme="minorHAnsi"/>
          <w:sz w:val="20"/>
        </w:rPr>
        <w:t xml:space="preserve"> Massachusetts Institute of Technology Library</w:t>
      </w:r>
      <w:r w:rsidRPr="0095700B">
        <w:rPr>
          <w:rFonts w:asciiTheme="minorHAnsi" w:hAnsiTheme="minorHAnsi" w:cstheme="minorHAnsi"/>
          <w:bCs/>
          <w:sz w:val="20"/>
        </w:rPr>
        <w:t xml:space="preserve">, </w:t>
      </w:r>
      <w:r w:rsidRPr="0095700B">
        <w:rPr>
          <w:rFonts w:asciiTheme="minorHAnsi" w:hAnsiTheme="minorHAnsi" w:cstheme="minorHAnsi"/>
          <w:sz w:val="20"/>
        </w:rPr>
        <w:t>Massachusetts</w:t>
      </w:r>
    </w:p>
    <w:p w14:paraId="2A3F4482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>Liz Goldner, art writer, Newport Beach, California</w:t>
      </w:r>
    </w:p>
    <w:p w14:paraId="5833F402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>Theatre Museum, Belgrade, Serbia</w:t>
      </w:r>
    </w:p>
    <w:p w14:paraId="5C24E730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i/>
          <w:iCs/>
          <w:sz w:val="20"/>
        </w:rPr>
        <w:t>Urbis Inc</w:t>
      </w:r>
      <w:r w:rsidRPr="0095700B">
        <w:rPr>
          <w:rFonts w:asciiTheme="minorHAnsi" w:hAnsiTheme="minorHAnsi" w:cstheme="minorHAnsi"/>
          <w:bCs/>
          <w:sz w:val="20"/>
        </w:rPr>
        <w:t>., Santa Monica, California</w:t>
      </w:r>
    </w:p>
    <w:p w14:paraId="0EC5FCF3" w14:textId="77777777" w:rsidR="00D938F7" w:rsidRPr="00D938F7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i/>
          <w:iCs/>
          <w:sz w:val="20"/>
        </w:rPr>
        <w:t>Imperium Design</w:t>
      </w:r>
      <w:r w:rsidRPr="0095700B">
        <w:rPr>
          <w:rFonts w:asciiTheme="minorHAnsi" w:hAnsiTheme="minorHAnsi" w:cstheme="minorHAnsi"/>
          <w:bCs/>
          <w:sz w:val="20"/>
        </w:rPr>
        <w:t>, Newport Beach, California &amp; Savannah, Georgia</w:t>
      </w:r>
    </w:p>
    <w:p w14:paraId="5C85A7F4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i/>
          <w:iCs/>
          <w:sz w:val="20"/>
        </w:rPr>
        <w:t>Overtone Industries,</w:t>
      </w:r>
      <w:r w:rsidRPr="0095700B">
        <w:rPr>
          <w:rFonts w:asciiTheme="minorHAnsi" w:hAnsiTheme="minorHAnsi" w:cstheme="minorHAnsi"/>
          <w:bCs/>
          <w:sz w:val="20"/>
        </w:rPr>
        <w:t xml:space="preserve"> Beverly Hills, California</w:t>
      </w:r>
    </w:p>
    <w:p w14:paraId="0E8925E4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 xml:space="preserve">Aleksandra Milicevic, Ph.D., </w:t>
      </w:r>
      <w:r>
        <w:rPr>
          <w:rFonts w:asciiTheme="minorHAnsi" w:hAnsiTheme="minorHAnsi" w:cstheme="minorHAnsi"/>
          <w:bCs/>
          <w:sz w:val="20"/>
        </w:rPr>
        <w:t>Pennsylvania</w:t>
      </w:r>
    </w:p>
    <w:p w14:paraId="3E7F6509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>Arnaut Foundation, Belgrade, Serbia</w:t>
      </w:r>
    </w:p>
    <w:p w14:paraId="3853CF81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 xml:space="preserve">Stella </w:t>
      </w:r>
      <w:proofErr w:type="spellStart"/>
      <w:r w:rsidRPr="0095700B">
        <w:rPr>
          <w:rFonts w:asciiTheme="minorHAnsi" w:hAnsiTheme="minorHAnsi" w:cstheme="minorHAnsi"/>
          <w:bCs/>
          <w:sz w:val="20"/>
        </w:rPr>
        <w:t>Cetkovic</w:t>
      </w:r>
      <w:proofErr w:type="spellEnd"/>
      <w:r w:rsidRPr="0095700B">
        <w:rPr>
          <w:rFonts w:asciiTheme="minorHAnsi" w:hAnsiTheme="minorHAnsi" w:cstheme="minorHAnsi"/>
          <w:bCs/>
          <w:sz w:val="20"/>
        </w:rPr>
        <w:t>, MFA, Podgorica, Montenegro</w:t>
      </w:r>
    </w:p>
    <w:p w14:paraId="024C5B6A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 xml:space="preserve">Marco </w:t>
      </w:r>
      <w:proofErr w:type="spellStart"/>
      <w:r w:rsidRPr="0095700B">
        <w:rPr>
          <w:rFonts w:asciiTheme="minorHAnsi" w:hAnsiTheme="minorHAnsi" w:cstheme="minorHAnsi"/>
          <w:bCs/>
          <w:sz w:val="20"/>
        </w:rPr>
        <w:t>Schindelmann</w:t>
      </w:r>
      <w:proofErr w:type="spellEnd"/>
      <w:r w:rsidRPr="0095700B">
        <w:rPr>
          <w:rFonts w:asciiTheme="minorHAnsi" w:hAnsiTheme="minorHAnsi" w:cstheme="minorHAnsi"/>
          <w:bCs/>
          <w:sz w:val="20"/>
        </w:rPr>
        <w:t>, MFA, Art Council Director Long Beach, California</w:t>
      </w:r>
    </w:p>
    <w:p w14:paraId="465B92ED" w14:textId="77777777" w:rsidR="00D938F7" w:rsidRPr="0095700B" w:rsidRDefault="00D938F7" w:rsidP="00D938F7">
      <w:pPr>
        <w:pStyle w:val="rDate"/>
        <w:rPr>
          <w:rFonts w:asciiTheme="minorHAnsi" w:hAnsiTheme="minorHAnsi" w:cstheme="minorHAnsi"/>
          <w:bCs/>
          <w:sz w:val="20"/>
        </w:rPr>
      </w:pPr>
      <w:r w:rsidRPr="0095700B">
        <w:rPr>
          <w:rFonts w:asciiTheme="minorHAnsi" w:hAnsiTheme="minorHAnsi" w:cstheme="minorHAnsi"/>
          <w:bCs/>
          <w:sz w:val="20"/>
        </w:rPr>
        <w:t>Anneke Pearse, Vancouver, Canada</w:t>
      </w:r>
    </w:p>
    <w:bookmarkEnd w:id="5"/>
    <w:p w14:paraId="4B40EE20" w14:textId="77777777" w:rsidR="00093F39" w:rsidRPr="0095700B" w:rsidRDefault="00093F39" w:rsidP="00093F39">
      <w:pPr>
        <w:pStyle w:val="rDate"/>
        <w:rPr>
          <w:rFonts w:asciiTheme="minorHAnsi" w:hAnsiTheme="minorHAnsi" w:cstheme="minorHAnsi"/>
          <w:bCs/>
          <w:sz w:val="20"/>
          <w:u w:val="single"/>
        </w:rPr>
      </w:pPr>
    </w:p>
    <w:p w14:paraId="6BDF3D11" w14:textId="77777777" w:rsidR="00093F39" w:rsidRPr="0095700B" w:rsidRDefault="00093F39" w:rsidP="00093F39">
      <w:pPr>
        <w:pStyle w:val="rDate"/>
        <w:rPr>
          <w:rFonts w:ascii="Times New Roman" w:hAnsi="Times New Roman"/>
          <w:bCs/>
          <w:sz w:val="20"/>
        </w:rPr>
      </w:pPr>
    </w:p>
    <w:sectPr w:rsidR="00093F39" w:rsidRPr="0095700B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949F" w14:textId="77777777" w:rsidR="00A7717E" w:rsidRDefault="00A7717E">
      <w:r>
        <w:separator/>
      </w:r>
    </w:p>
  </w:endnote>
  <w:endnote w:type="continuationSeparator" w:id="0">
    <w:p w14:paraId="5C7C0849" w14:textId="77777777" w:rsidR="00A7717E" w:rsidRDefault="00A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urassic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urloin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967B" w14:textId="3F345996" w:rsidR="00FC2E9F" w:rsidRDefault="00093F39" w:rsidP="006251F1">
    <w:pPr>
      <w:pStyle w:val="Footer"/>
      <w:jc w:val="right"/>
      <w:rPr>
        <w:noProof/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\* Lower \* MERGEFORMAT </w:instrText>
    </w:r>
    <w:r>
      <w:rPr>
        <w:sz w:val="8"/>
      </w:rPr>
      <w:fldChar w:fldCharType="separate"/>
    </w:r>
    <w:r w:rsidR="00877577">
      <w:rPr>
        <w:noProof/>
        <w:sz w:val="8"/>
      </w:rPr>
      <w:t>resume -11-2019.docx</w:t>
    </w:r>
    <w:r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26FD0" w14:textId="77777777" w:rsidR="00A7717E" w:rsidRDefault="00A7717E">
      <w:r>
        <w:separator/>
      </w:r>
    </w:p>
  </w:footnote>
  <w:footnote w:type="continuationSeparator" w:id="0">
    <w:p w14:paraId="73DC2042" w14:textId="77777777" w:rsidR="00A7717E" w:rsidRDefault="00A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E22"/>
    <w:multiLevelType w:val="hybridMultilevel"/>
    <w:tmpl w:val="FA2E7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183"/>
    <w:multiLevelType w:val="hybridMultilevel"/>
    <w:tmpl w:val="D42C1B2A"/>
    <w:lvl w:ilvl="0" w:tplc="30546812">
      <w:start w:val="2014"/>
      <w:numFmt w:val="decimal"/>
      <w:lvlText w:val="%1"/>
      <w:lvlJc w:val="left"/>
      <w:pPr>
        <w:ind w:left="800" w:hanging="4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C83"/>
    <w:multiLevelType w:val="hybridMultilevel"/>
    <w:tmpl w:val="1054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27B0"/>
    <w:multiLevelType w:val="hybridMultilevel"/>
    <w:tmpl w:val="901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2B3"/>
    <w:multiLevelType w:val="hybridMultilevel"/>
    <w:tmpl w:val="1260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01484"/>
    <w:multiLevelType w:val="hybridMultilevel"/>
    <w:tmpl w:val="677ED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03BA9"/>
    <w:multiLevelType w:val="hybridMultilevel"/>
    <w:tmpl w:val="824E85B2"/>
    <w:lvl w:ilvl="0" w:tplc="A8BA579C">
      <w:start w:val="2011"/>
      <w:numFmt w:val="decimal"/>
      <w:lvlText w:val="%1"/>
      <w:lvlJc w:val="left"/>
      <w:pPr>
        <w:ind w:left="800" w:hanging="44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3233"/>
    <w:multiLevelType w:val="hybridMultilevel"/>
    <w:tmpl w:val="F4AE5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37537"/>
    <w:multiLevelType w:val="hybridMultilevel"/>
    <w:tmpl w:val="42B48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7EA"/>
    <w:multiLevelType w:val="hybridMultilevel"/>
    <w:tmpl w:val="DE3E91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767753"/>
    <w:multiLevelType w:val="hybridMultilevel"/>
    <w:tmpl w:val="1FF6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732AE"/>
    <w:multiLevelType w:val="hybridMultilevel"/>
    <w:tmpl w:val="F2C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59FC"/>
    <w:multiLevelType w:val="hybridMultilevel"/>
    <w:tmpl w:val="A5589DEA"/>
    <w:lvl w:ilvl="0" w:tplc="12C42EE6">
      <w:start w:val="2011"/>
      <w:numFmt w:val="decimal"/>
      <w:lvlText w:val="%1"/>
      <w:lvlJc w:val="left"/>
      <w:pPr>
        <w:ind w:left="800" w:hanging="44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A7878"/>
    <w:multiLevelType w:val="hybridMultilevel"/>
    <w:tmpl w:val="AAD4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39"/>
    <w:rsid w:val="00000728"/>
    <w:rsid w:val="00002E95"/>
    <w:rsid w:val="00013FC7"/>
    <w:rsid w:val="0001648E"/>
    <w:rsid w:val="00020C16"/>
    <w:rsid w:val="00021215"/>
    <w:rsid w:val="000214F2"/>
    <w:rsid w:val="00021DC6"/>
    <w:rsid w:val="000275FA"/>
    <w:rsid w:val="00027A89"/>
    <w:rsid w:val="00037B93"/>
    <w:rsid w:val="00037BC1"/>
    <w:rsid w:val="000412F9"/>
    <w:rsid w:val="00046126"/>
    <w:rsid w:val="00046B70"/>
    <w:rsid w:val="00050F34"/>
    <w:rsid w:val="00054A97"/>
    <w:rsid w:val="00061509"/>
    <w:rsid w:val="000640DB"/>
    <w:rsid w:val="000668E1"/>
    <w:rsid w:val="00066B59"/>
    <w:rsid w:val="00066F94"/>
    <w:rsid w:val="00071430"/>
    <w:rsid w:val="000724C6"/>
    <w:rsid w:val="000763D8"/>
    <w:rsid w:val="0007729C"/>
    <w:rsid w:val="00080F04"/>
    <w:rsid w:val="00082CDA"/>
    <w:rsid w:val="00084284"/>
    <w:rsid w:val="00086E5E"/>
    <w:rsid w:val="000903C4"/>
    <w:rsid w:val="00093F39"/>
    <w:rsid w:val="000A0B92"/>
    <w:rsid w:val="000A10AA"/>
    <w:rsid w:val="000A2670"/>
    <w:rsid w:val="000A5375"/>
    <w:rsid w:val="000B1D85"/>
    <w:rsid w:val="000B293D"/>
    <w:rsid w:val="000B45F8"/>
    <w:rsid w:val="000B7A47"/>
    <w:rsid w:val="000C0D50"/>
    <w:rsid w:val="000C417A"/>
    <w:rsid w:val="000C7743"/>
    <w:rsid w:val="000D0474"/>
    <w:rsid w:val="000D1D20"/>
    <w:rsid w:val="000D5E3E"/>
    <w:rsid w:val="000D7E2A"/>
    <w:rsid w:val="000E170F"/>
    <w:rsid w:val="000E351D"/>
    <w:rsid w:val="000F0E8B"/>
    <w:rsid w:val="00103A46"/>
    <w:rsid w:val="0011280C"/>
    <w:rsid w:val="00115FC7"/>
    <w:rsid w:val="00116490"/>
    <w:rsid w:val="001249BB"/>
    <w:rsid w:val="00124BD3"/>
    <w:rsid w:val="00126371"/>
    <w:rsid w:val="001279D4"/>
    <w:rsid w:val="00130AE7"/>
    <w:rsid w:val="00134A61"/>
    <w:rsid w:val="001363F2"/>
    <w:rsid w:val="00136B73"/>
    <w:rsid w:val="0013707C"/>
    <w:rsid w:val="001373E3"/>
    <w:rsid w:val="00142EF3"/>
    <w:rsid w:val="0014498F"/>
    <w:rsid w:val="00145B2B"/>
    <w:rsid w:val="00157E06"/>
    <w:rsid w:val="00160028"/>
    <w:rsid w:val="0016211C"/>
    <w:rsid w:val="001621AD"/>
    <w:rsid w:val="00165A89"/>
    <w:rsid w:val="00166B8B"/>
    <w:rsid w:val="00167CB8"/>
    <w:rsid w:val="0017126C"/>
    <w:rsid w:val="00172C1E"/>
    <w:rsid w:val="001756C8"/>
    <w:rsid w:val="00180522"/>
    <w:rsid w:val="00187729"/>
    <w:rsid w:val="0018793B"/>
    <w:rsid w:val="00190012"/>
    <w:rsid w:val="00191779"/>
    <w:rsid w:val="00191E0F"/>
    <w:rsid w:val="001A2466"/>
    <w:rsid w:val="001A295F"/>
    <w:rsid w:val="001B0198"/>
    <w:rsid w:val="001B58FC"/>
    <w:rsid w:val="001B71AB"/>
    <w:rsid w:val="001C2259"/>
    <w:rsid w:val="001C2797"/>
    <w:rsid w:val="001C3CF5"/>
    <w:rsid w:val="001D24F6"/>
    <w:rsid w:val="001D4310"/>
    <w:rsid w:val="001D7B39"/>
    <w:rsid w:val="001E05C6"/>
    <w:rsid w:val="001E14F1"/>
    <w:rsid w:val="001E299A"/>
    <w:rsid w:val="001E75A5"/>
    <w:rsid w:val="001F2D1E"/>
    <w:rsid w:val="001F7B2E"/>
    <w:rsid w:val="00201203"/>
    <w:rsid w:val="00201DC8"/>
    <w:rsid w:val="00201FD1"/>
    <w:rsid w:val="002106B1"/>
    <w:rsid w:val="00213297"/>
    <w:rsid w:val="002161EB"/>
    <w:rsid w:val="00222AB9"/>
    <w:rsid w:val="0022390A"/>
    <w:rsid w:val="00235B0D"/>
    <w:rsid w:val="00236043"/>
    <w:rsid w:val="00240D13"/>
    <w:rsid w:val="002422A4"/>
    <w:rsid w:val="0024645C"/>
    <w:rsid w:val="0024688C"/>
    <w:rsid w:val="002505F1"/>
    <w:rsid w:val="002547CD"/>
    <w:rsid w:val="00260AD4"/>
    <w:rsid w:val="00263A04"/>
    <w:rsid w:val="0026422D"/>
    <w:rsid w:val="00271AE3"/>
    <w:rsid w:val="00272A06"/>
    <w:rsid w:val="002806A2"/>
    <w:rsid w:val="0028147D"/>
    <w:rsid w:val="002818F2"/>
    <w:rsid w:val="002866D6"/>
    <w:rsid w:val="002869D5"/>
    <w:rsid w:val="00286B6A"/>
    <w:rsid w:val="00291331"/>
    <w:rsid w:val="00295422"/>
    <w:rsid w:val="00295C1C"/>
    <w:rsid w:val="002A1D39"/>
    <w:rsid w:val="002A547E"/>
    <w:rsid w:val="002A5712"/>
    <w:rsid w:val="002B0AA6"/>
    <w:rsid w:val="002B4663"/>
    <w:rsid w:val="002C072A"/>
    <w:rsid w:val="002C626B"/>
    <w:rsid w:val="002D6D81"/>
    <w:rsid w:val="002D7CA1"/>
    <w:rsid w:val="002E0C85"/>
    <w:rsid w:val="002E2C45"/>
    <w:rsid w:val="002E54E0"/>
    <w:rsid w:val="002E567B"/>
    <w:rsid w:val="002E63A4"/>
    <w:rsid w:val="002E64DE"/>
    <w:rsid w:val="002E6E9A"/>
    <w:rsid w:val="002E7971"/>
    <w:rsid w:val="002F0497"/>
    <w:rsid w:val="002F31E2"/>
    <w:rsid w:val="002F5C2D"/>
    <w:rsid w:val="002F65B0"/>
    <w:rsid w:val="002F671B"/>
    <w:rsid w:val="003073F1"/>
    <w:rsid w:val="00311239"/>
    <w:rsid w:val="00313A72"/>
    <w:rsid w:val="00313BD2"/>
    <w:rsid w:val="00314B5D"/>
    <w:rsid w:val="00316E2B"/>
    <w:rsid w:val="003239DA"/>
    <w:rsid w:val="003246D0"/>
    <w:rsid w:val="00335F62"/>
    <w:rsid w:val="00341DAC"/>
    <w:rsid w:val="003423CC"/>
    <w:rsid w:val="003547C2"/>
    <w:rsid w:val="003555D8"/>
    <w:rsid w:val="003556A0"/>
    <w:rsid w:val="00360243"/>
    <w:rsid w:val="00360F27"/>
    <w:rsid w:val="00361472"/>
    <w:rsid w:val="003630A7"/>
    <w:rsid w:val="003733BD"/>
    <w:rsid w:val="0037358A"/>
    <w:rsid w:val="00376C53"/>
    <w:rsid w:val="0038055C"/>
    <w:rsid w:val="00380FC7"/>
    <w:rsid w:val="00381EF1"/>
    <w:rsid w:val="00386ECE"/>
    <w:rsid w:val="003877EE"/>
    <w:rsid w:val="003916F0"/>
    <w:rsid w:val="0039398D"/>
    <w:rsid w:val="00393D35"/>
    <w:rsid w:val="00393E51"/>
    <w:rsid w:val="003970D4"/>
    <w:rsid w:val="003A06AD"/>
    <w:rsid w:val="003A39EE"/>
    <w:rsid w:val="003A4AD3"/>
    <w:rsid w:val="003A5AF4"/>
    <w:rsid w:val="003A756A"/>
    <w:rsid w:val="003B0AD6"/>
    <w:rsid w:val="003B0EBD"/>
    <w:rsid w:val="003B1431"/>
    <w:rsid w:val="003B5A09"/>
    <w:rsid w:val="003B5BB0"/>
    <w:rsid w:val="003B6080"/>
    <w:rsid w:val="003B7A94"/>
    <w:rsid w:val="003C1867"/>
    <w:rsid w:val="003C37AF"/>
    <w:rsid w:val="003C5B43"/>
    <w:rsid w:val="003C5FCC"/>
    <w:rsid w:val="003D216C"/>
    <w:rsid w:val="003D55EA"/>
    <w:rsid w:val="003E32E9"/>
    <w:rsid w:val="003E3D53"/>
    <w:rsid w:val="003E3F9E"/>
    <w:rsid w:val="003F0ADB"/>
    <w:rsid w:val="003F1DF4"/>
    <w:rsid w:val="003F493C"/>
    <w:rsid w:val="003F5E2F"/>
    <w:rsid w:val="003F6B42"/>
    <w:rsid w:val="0040521E"/>
    <w:rsid w:val="00406549"/>
    <w:rsid w:val="004104BC"/>
    <w:rsid w:val="00414A2D"/>
    <w:rsid w:val="00414A94"/>
    <w:rsid w:val="00414AC7"/>
    <w:rsid w:val="00416C97"/>
    <w:rsid w:val="00422A36"/>
    <w:rsid w:val="0042695E"/>
    <w:rsid w:val="00430233"/>
    <w:rsid w:val="00430796"/>
    <w:rsid w:val="0043371F"/>
    <w:rsid w:val="00434C44"/>
    <w:rsid w:val="0043524E"/>
    <w:rsid w:val="00436076"/>
    <w:rsid w:val="00436298"/>
    <w:rsid w:val="0043731F"/>
    <w:rsid w:val="0043799C"/>
    <w:rsid w:val="004411EA"/>
    <w:rsid w:val="00443618"/>
    <w:rsid w:val="00445AA2"/>
    <w:rsid w:val="00447B07"/>
    <w:rsid w:val="00450727"/>
    <w:rsid w:val="00453920"/>
    <w:rsid w:val="00454A6B"/>
    <w:rsid w:val="00457F30"/>
    <w:rsid w:val="0046069B"/>
    <w:rsid w:val="0046088F"/>
    <w:rsid w:val="00461AA4"/>
    <w:rsid w:val="004629DF"/>
    <w:rsid w:val="00462C08"/>
    <w:rsid w:val="004654E9"/>
    <w:rsid w:val="00465CEF"/>
    <w:rsid w:val="004735CE"/>
    <w:rsid w:val="004735D7"/>
    <w:rsid w:val="00480B67"/>
    <w:rsid w:val="00483270"/>
    <w:rsid w:val="00491FF1"/>
    <w:rsid w:val="00494371"/>
    <w:rsid w:val="004943BE"/>
    <w:rsid w:val="004951B3"/>
    <w:rsid w:val="004955D9"/>
    <w:rsid w:val="00497E52"/>
    <w:rsid w:val="004A017B"/>
    <w:rsid w:val="004A0A40"/>
    <w:rsid w:val="004A4473"/>
    <w:rsid w:val="004B27C8"/>
    <w:rsid w:val="004B3FE0"/>
    <w:rsid w:val="004B4806"/>
    <w:rsid w:val="004C0258"/>
    <w:rsid w:val="004C3FA9"/>
    <w:rsid w:val="004C476A"/>
    <w:rsid w:val="004C7227"/>
    <w:rsid w:val="004D7D3D"/>
    <w:rsid w:val="004E0AD6"/>
    <w:rsid w:val="004F27D5"/>
    <w:rsid w:val="004F3375"/>
    <w:rsid w:val="004F3C9A"/>
    <w:rsid w:val="004F6189"/>
    <w:rsid w:val="004F7BB6"/>
    <w:rsid w:val="00502EF7"/>
    <w:rsid w:val="00502FF1"/>
    <w:rsid w:val="0050370F"/>
    <w:rsid w:val="00506D32"/>
    <w:rsid w:val="00510D25"/>
    <w:rsid w:val="00513C16"/>
    <w:rsid w:val="00520863"/>
    <w:rsid w:val="00523C7C"/>
    <w:rsid w:val="0053028F"/>
    <w:rsid w:val="005333F0"/>
    <w:rsid w:val="00536B59"/>
    <w:rsid w:val="00536B9D"/>
    <w:rsid w:val="00536C6F"/>
    <w:rsid w:val="00542448"/>
    <w:rsid w:val="00551929"/>
    <w:rsid w:val="0055342E"/>
    <w:rsid w:val="00555057"/>
    <w:rsid w:val="0055740F"/>
    <w:rsid w:val="00557EC7"/>
    <w:rsid w:val="00561B9D"/>
    <w:rsid w:val="005642DB"/>
    <w:rsid w:val="00570C91"/>
    <w:rsid w:val="00571110"/>
    <w:rsid w:val="0057142C"/>
    <w:rsid w:val="005769CC"/>
    <w:rsid w:val="005814DF"/>
    <w:rsid w:val="00581B8A"/>
    <w:rsid w:val="00582C8D"/>
    <w:rsid w:val="005837D4"/>
    <w:rsid w:val="00586DD2"/>
    <w:rsid w:val="00591254"/>
    <w:rsid w:val="00592A81"/>
    <w:rsid w:val="00594F86"/>
    <w:rsid w:val="00596E5E"/>
    <w:rsid w:val="005A25E7"/>
    <w:rsid w:val="005A4637"/>
    <w:rsid w:val="005A4B0B"/>
    <w:rsid w:val="005A5B88"/>
    <w:rsid w:val="005A6145"/>
    <w:rsid w:val="005A740B"/>
    <w:rsid w:val="005A7E76"/>
    <w:rsid w:val="005B1E96"/>
    <w:rsid w:val="005B2351"/>
    <w:rsid w:val="005B23D3"/>
    <w:rsid w:val="005B27FF"/>
    <w:rsid w:val="005B49FB"/>
    <w:rsid w:val="005B6703"/>
    <w:rsid w:val="005B6854"/>
    <w:rsid w:val="005C2810"/>
    <w:rsid w:val="005C2F0E"/>
    <w:rsid w:val="005E0865"/>
    <w:rsid w:val="005E4B58"/>
    <w:rsid w:val="005E5328"/>
    <w:rsid w:val="005E5E2C"/>
    <w:rsid w:val="005E62D2"/>
    <w:rsid w:val="005F123D"/>
    <w:rsid w:val="005F5532"/>
    <w:rsid w:val="00601754"/>
    <w:rsid w:val="00601CBA"/>
    <w:rsid w:val="00603205"/>
    <w:rsid w:val="006112E2"/>
    <w:rsid w:val="00613F2C"/>
    <w:rsid w:val="006251F1"/>
    <w:rsid w:val="00626184"/>
    <w:rsid w:val="00626A0A"/>
    <w:rsid w:val="0062791D"/>
    <w:rsid w:val="00634265"/>
    <w:rsid w:val="0063654F"/>
    <w:rsid w:val="0063682D"/>
    <w:rsid w:val="0063703A"/>
    <w:rsid w:val="0063721F"/>
    <w:rsid w:val="00641ADE"/>
    <w:rsid w:val="006435AB"/>
    <w:rsid w:val="0064675F"/>
    <w:rsid w:val="00656C19"/>
    <w:rsid w:val="00661C19"/>
    <w:rsid w:val="006647E7"/>
    <w:rsid w:val="00664C7E"/>
    <w:rsid w:val="00667430"/>
    <w:rsid w:val="006709A6"/>
    <w:rsid w:val="0067377E"/>
    <w:rsid w:val="0067434D"/>
    <w:rsid w:val="00675474"/>
    <w:rsid w:val="00680F3F"/>
    <w:rsid w:val="006815EB"/>
    <w:rsid w:val="00681DE8"/>
    <w:rsid w:val="00690519"/>
    <w:rsid w:val="00691894"/>
    <w:rsid w:val="006923ED"/>
    <w:rsid w:val="006A0DC1"/>
    <w:rsid w:val="006A1476"/>
    <w:rsid w:val="006B19DF"/>
    <w:rsid w:val="006B19F0"/>
    <w:rsid w:val="006B1AF1"/>
    <w:rsid w:val="006B218C"/>
    <w:rsid w:val="006B2D5B"/>
    <w:rsid w:val="006B39C6"/>
    <w:rsid w:val="006B4D22"/>
    <w:rsid w:val="006C2239"/>
    <w:rsid w:val="006C2333"/>
    <w:rsid w:val="006C33E5"/>
    <w:rsid w:val="006C6FC2"/>
    <w:rsid w:val="006D1A83"/>
    <w:rsid w:val="006D1E65"/>
    <w:rsid w:val="006D1FBB"/>
    <w:rsid w:val="006D42D3"/>
    <w:rsid w:val="006D6C12"/>
    <w:rsid w:val="006E430A"/>
    <w:rsid w:val="006F104C"/>
    <w:rsid w:val="0070386C"/>
    <w:rsid w:val="007126CD"/>
    <w:rsid w:val="00713114"/>
    <w:rsid w:val="00714665"/>
    <w:rsid w:val="00714725"/>
    <w:rsid w:val="00715B1C"/>
    <w:rsid w:val="00717E7C"/>
    <w:rsid w:val="007203A8"/>
    <w:rsid w:val="00720A2C"/>
    <w:rsid w:val="00722E78"/>
    <w:rsid w:val="00724B72"/>
    <w:rsid w:val="007259F7"/>
    <w:rsid w:val="00731F55"/>
    <w:rsid w:val="00732C98"/>
    <w:rsid w:val="00735478"/>
    <w:rsid w:val="00736860"/>
    <w:rsid w:val="00740437"/>
    <w:rsid w:val="00743639"/>
    <w:rsid w:val="0074598D"/>
    <w:rsid w:val="0075305D"/>
    <w:rsid w:val="00753933"/>
    <w:rsid w:val="00753B5F"/>
    <w:rsid w:val="007540D5"/>
    <w:rsid w:val="0075414C"/>
    <w:rsid w:val="00754F6D"/>
    <w:rsid w:val="007566FD"/>
    <w:rsid w:val="00760B35"/>
    <w:rsid w:val="0076498F"/>
    <w:rsid w:val="00766861"/>
    <w:rsid w:val="0077154D"/>
    <w:rsid w:val="007721AD"/>
    <w:rsid w:val="007742DC"/>
    <w:rsid w:val="007751BB"/>
    <w:rsid w:val="00775DD4"/>
    <w:rsid w:val="00776AF0"/>
    <w:rsid w:val="00776B44"/>
    <w:rsid w:val="00777E31"/>
    <w:rsid w:val="00783F3B"/>
    <w:rsid w:val="00790629"/>
    <w:rsid w:val="007916D6"/>
    <w:rsid w:val="0079241E"/>
    <w:rsid w:val="007A48F3"/>
    <w:rsid w:val="007B2E4E"/>
    <w:rsid w:val="007C01A4"/>
    <w:rsid w:val="007C10A5"/>
    <w:rsid w:val="007C3330"/>
    <w:rsid w:val="007C498A"/>
    <w:rsid w:val="007C71A6"/>
    <w:rsid w:val="007D7EFB"/>
    <w:rsid w:val="007E14CD"/>
    <w:rsid w:val="007E233C"/>
    <w:rsid w:val="007E3AB9"/>
    <w:rsid w:val="007F633E"/>
    <w:rsid w:val="007F7778"/>
    <w:rsid w:val="0080293E"/>
    <w:rsid w:val="00812A70"/>
    <w:rsid w:val="008174E6"/>
    <w:rsid w:val="00817518"/>
    <w:rsid w:val="008273DD"/>
    <w:rsid w:val="00830ABE"/>
    <w:rsid w:val="008427E2"/>
    <w:rsid w:val="00844534"/>
    <w:rsid w:val="00844AFB"/>
    <w:rsid w:val="00844EE4"/>
    <w:rsid w:val="00846AF9"/>
    <w:rsid w:val="00847F71"/>
    <w:rsid w:val="008567F0"/>
    <w:rsid w:val="00857BA1"/>
    <w:rsid w:val="00857F1B"/>
    <w:rsid w:val="0086180E"/>
    <w:rsid w:val="00862786"/>
    <w:rsid w:val="00862D77"/>
    <w:rsid w:val="00866432"/>
    <w:rsid w:val="00866B6B"/>
    <w:rsid w:val="008711FF"/>
    <w:rsid w:val="0087204A"/>
    <w:rsid w:val="00872F6D"/>
    <w:rsid w:val="00875A56"/>
    <w:rsid w:val="008771C3"/>
    <w:rsid w:val="00877577"/>
    <w:rsid w:val="0088180B"/>
    <w:rsid w:val="00881ECB"/>
    <w:rsid w:val="00882587"/>
    <w:rsid w:val="00883E99"/>
    <w:rsid w:val="00890E7F"/>
    <w:rsid w:val="008A2919"/>
    <w:rsid w:val="008A4AC4"/>
    <w:rsid w:val="008A596A"/>
    <w:rsid w:val="008A7E09"/>
    <w:rsid w:val="008B2D76"/>
    <w:rsid w:val="008B32C5"/>
    <w:rsid w:val="008C1562"/>
    <w:rsid w:val="008C3095"/>
    <w:rsid w:val="008C333D"/>
    <w:rsid w:val="008C4785"/>
    <w:rsid w:val="008D5D1D"/>
    <w:rsid w:val="008D7CC5"/>
    <w:rsid w:val="008E2A1F"/>
    <w:rsid w:val="008E3E34"/>
    <w:rsid w:val="008E473C"/>
    <w:rsid w:val="008E4C6B"/>
    <w:rsid w:val="008E6DFE"/>
    <w:rsid w:val="008F3CB7"/>
    <w:rsid w:val="008F3F38"/>
    <w:rsid w:val="008F4B9C"/>
    <w:rsid w:val="0090092C"/>
    <w:rsid w:val="00904F5E"/>
    <w:rsid w:val="00905983"/>
    <w:rsid w:val="00913CA3"/>
    <w:rsid w:val="00915E11"/>
    <w:rsid w:val="009225D2"/>
    <w:rsid w:val="009229BB"/>
    <w:rsid w:val="00923E26"/>
    <w:rsid w:val="009254B4"/>
    <w:rsid w:val="00925969"/>
    <w:rsid w:val="00935032"/>
    <w:rsid w:val="00937CDD"/>
    <w:rsid w:val="00942E1F"/>
    <w:rsid w:val="0094334F"/>
    <w:rsid w:val="00944400"/>
    <w:rsid w:val="00944A58"/>
    <w:rsid w:val="00954B7F"/>
    <w:rsid w:val="009558E6"/>
    <w:rsid w:val="00955E40"/>
    <w:rsid w:val="0095700B"/>
    <w:rsid w:val="00957CB6"/>
    <w:rsid w:val="009649DE"/>
    <w:rsid w:val="00965EA3"/>
    <w:rsid w:val="00967E2D"/>
    <w:rsid w:val="00971AAE"/>
    <w:rsid w:val="0097397D"/>
    <w:rsid w:val="00976CA0"/>
    <w:rsid w:val="00987B39"/>
    <w:rsid w:val="00990FB7"/>
    <w:rsid w:val="00993F11"/>
    <w:rsid w:val="0099523F"/>
    <w:rsid w:val="009955CF"/>
    <w:rsid w:val="009965EF"/>
    <w:rsid w:val="009A0DEB"/>
    <w:rsid w:val="009A6B44"/>
    <w:rsid w:val="009A6E75"/>
    <w:rsid w:val="009A79C1"/>
    <w:rsid w:val="009B0FA7"/>
    <w:rsid w:val="009B15C8"/>
    <w:rsid w:val="009B3682"/>
    <w:rsid w:val="009B398C"/>
    <w:rsid w:val="009B3E53"/>
    <w:rsid w:val="009B660A"/>
    <w:rsid w:val="009B7323"/>
    <w:rsid w:val="009C0BD3"/>
    <w:rsid w:val="009C1B37"/>
    <w:rsid w:val="009C20A2"/>
    <w:rsid w:val="009C56CC"/>
    <w:rsid w:val="009C63BA"/>
    <w:rsid w:val="009D2BC5"/>
    <w:rsid w:val="009E0112"/>
    <w:rsid w:val="009E06FE"/>
    <w:rsid w:val="009E24E1"/>
    <w:rsid w:val="009E3F7D"/>
    <w:rsid w:val="009E48B3"/>
    <w:rsid w:val="009E4BA7"/>
    <w:rsid w:val="009E60C2"/>
    <w:rsid w:val="009E615A"/>
    <w:rsid w:val="009E6FEC"/>
    <w:rsid w:val="009E74A3"/>
    <w:rsid w:val="009F73CE"/>
    <w:rsid w:val="00A02236"/>
    <w:rsid w:val="00A035FD"/>
    <w:rsid w:val="00A03B35"/>
    <w:rsid w:val="00A03D85"/>
    <w:rsid w:val="00A04EC1"/>
    <w:rsid w:val="00A07DA6"/>
    <w:rsid w:val="00A10B0E"/>
    <w:rsid w:val="00A12621"/>
    <w:rsid w:val="00A13E1E"/>
    <w:rsid w:val="00A156E3"/>
    <w:rsid w:val="00A16659"/>
    <w:rsid w:val="00A2086A"/>
    <w:rsid w:val="00A2397D"/>
    <w:rsid w:val="00A23F99"/>
    <w:rsid w:val="00A25C51"/>
    <w:rsid w:val="00A3072E"/>
    <w:rsid w:val="00A348D0"/>
    <w:rsid w:val="00A35B46"/>
    <w:rsid w:val="00A413D5"/>
    <w:rsid w:val="00A45FCB"/>
    <w:rsid w:val="00A465DE"/>
    <w:rsid w:val="00A46B2F"/>
    <w:rsid w:val="00A508B8"/>
    <w:rsid w:val="00A51B04"/>
    <w:rsid w:val="00A53236"/>
    <w:rsid w:val="00A55F0E"/>
    <w:rsid w:val="00A560AE"/>
    <w:rsid w:val="00A5733B"/>
    <w:rsid w:val="00A57A79"/>
    <w:rsid w:val="00A61134"/>
    <w:rsid w:val="00A615F4"/>
    <w:rsid w:val="00A62757"/>
    <w:rsid w:val="00A63659"/>
    <w:rsid w:val="00A67DA6"/>
    <w:rsid w:val="00A70C6C"/>
    <w:rsid w:val="00A739E4"/>
    <w:rsid w:val="00A73EEE"/>
    <w:rsid w:val="00A740A2"/>
    <w:rsid w:val="00A745DD"/>
    <w:rsid w:val="00A7717E"/>
    <w:rsid w:val="00A85AAC"/>
    <w:rsid w:val="00A90BD8"/>
    <w:rsid w:val="00A9293A"/>
    <w:rsid w:val="00A933A1"/>
    <w:rsid w:val="00AA00AD"/>
    <w:rsid w:val="00AA0935"/>
    <w:rsid w:val="00AA1661"/>
    <w:rsid w:val="00AA21DE"/>
    <w:rsid w:val="00AA3128"/>
    <w:rsid w:val="00AA3D87"/>
    <w:rsid w:val="00AA5FDD"/>
    <w:rsid w:val="00AA7F70"/>
    <w:rsid w:val="00AB0AF3"/>
    <w:rsid w:val="00AB0D33"/>
    <w:rsid w:val="00AB2EF1"/>
    <w:rsid w:val="00AB40D1"/>
    <w:rsid w:val="00AC13E5"/>
    <w:rsid w:val="00AC2720"/>
    <w:rsid w:val="00AC2A65"/>
    <w:rsid w:val="00AC5A9D"/>
    <w:rsid w:val="00AD1546"/>
    <w:rsid w:val="00AD466C"/>
    <w:rsid w:val="00AD706C"/>
    <w:rsid w:val="00AE1B80"/>
    <w:rsid w:val="00AE3F0F"/>
    <w:rsid w:val="00AF0707"/>
    <w:rsid w:val="00AF264E"/>
    <w:rsid w:val="00AF73E3"/>
    <w:rsid w:val="00B02568"/>
    <w:rsid w:val="00B029D5"/>
    <w:rsid w:val="00B02B75"/>
    <w:rsid w:val="00B12D10"/>
    <w:rsid w:val="00B15FCA"/>
    <w:rsid w:val="00B16D73"/>
    <w:rsid w:val="00B1717B"/>
    <w:rsid w:val="00B2027C"/>
    <w:rsid w:val="00B2159A"/>
    <w:rsid w:val="00B220AA"/>
    <w:rsid w:val="00B257AB"/>
    <w:rsid w:val="00B301C0"/>
    <w:rsid w:val="00B30862"/>
    <w:rsid w:val="00B31FBD"/>
    <w:rsid w:val="00B33314"/>
    <w:rsid w:val="00B40227"/>
    <w:rsid w:val="00B402C4"/>
    <w:rsid w:val="00B43091"/>
    <w:rsid w:val="00B4617F"/>
    <w:rsid w:val="00B46918"/>
    <w:rsid w:val="00B516B8"/>
    <w:rsid w:val="00B5434C"/>
    <w:rsid w:val="00B5722A"/>
    <w:rsid w:val="00B6004C"/>
    <w:rsid w:val="00B62E88"/>
    <w:rsid w:val="00B655F1"/>
    <w:rsid w:val="00B71198"/>
    <w:rsid w:val="00B719A2"/>
    <w:rsid w:val="00B75443"/>
    <w:rsid w:val="00B84443"/>
    <w:rsid w:val="00B85DD2"/>
    <w:rsid w:val="00B86A6E"/>
    <w:rsid w:val="00BA595F"/>
    <w:rsid w:val="00BB3771"/>
    <w:rsid w:val="00BB407C"/>
    <w:rsid w:val="00BC1772"/>
    <w:rsid w:val="00BC2B36"/>
    <w:rsid w:val="00BC4CAF"/>
    <w:rsid w:val="00BC506A"/>
    <w:rsid w:val="00BD07EE"/>
    <w:rsid w:val="00BD0BD5"/>
    <w:rsid w:val="00BD21CE"/>
    <w:rsid w:val="00BD5168"/>
    <w:rsid w:val="00BD602B"/>
    <w:rsid w:val="00BE3AF5"/>
    <w:rsid w:val="00BE45FF"/>
    <w:rsid w:val="00BE4ADC"/>
    <w:rsid w:val="00BE697E"/>
    <w:rsid w:val="00BF0F55"/>
    <w:rsid w:val="00BF3BAD"/>
    <w:rsid w:val="00C02B96"/>
    <w:rsid w:val="00C033BE"/>
    <w:rsid w:val="00C066A7"/>
    <w:rsid w:val="00C135F2"/>
    <w:rsid w:val="00C14E98"/>
    <w:rsid w:val="00C20C7F"/>
    <w:rsid w:val="00C22364"/>
    <w:rsid w:val="00C269D9"/>
    <w:rsid w:val="00C30485"/>
    <w:rsid w:val="00C37174"/>
    <w:rsid w:val="00C37670"/>
    <w:rsid w:val="00C41B19"/>
    <w:rsid w:val="00C425EE"/>
    <w:rsid w:val="00C4356D"/>
    <w:rsid w:val="00C435AF"/>
    <w:rsid w:val="00C446F3"/>
    <w:rsid w:val="00C44755"/>
    <w:rsid w:val="00C45553"/>
    <w:rsid w:val="00C502C6"/>
    <w:rsid w:val="00C51871"/>
    <w:rsid w:val="00C51BA0"/>
    <w:rsid w:val="00C53F24"/>
    <w:rsid w:val="00C54BE0"/>
    <w:rsid w:val="00C5668F"/>
    <w:rsid w:val="00C56770"/>
    <w:rsid w:val="00C5689D"/>
    <w:rsid w:val="00C57687"/>
    <w:rsid w:val="00C60AC5"/>
    <w:rsid w:val="00C65C2C"/>
    <w:rsid w:val="00C71A9F"/>
    <w:rsid w:val="00C74498"/>
    <w:rsid w:val="00C74CEF"/>
    <w:rsid w:val="00C80516"/>
    <w:rsid w:val="00C90B82"/>
    <w:rsid w:val="00C94836"/>
    <w:rsid w:val="00CA16D6"/>
    <w:rsid w:val="00CA1BA4"/>
    <w:rsid w:val="00CA2E95"/>
    <w:rsid w:val="00CA45E4"/>
    <w:rsid w:val="00CA495C"/>
    <w:rsid w:val="00CA4A45"/>
    <w:rsid w:val="00CA54C0"/>
    <w:rsid w:val="00CA56AA"/>
    <w:rsid w:val="00CA6F6F"/>
    <w:rsid w:val="00CB034B"/>
    <w:rsid w:val="00CB16C3"/>
    <w:rsid w:val="00CB1C77"/>
    <w:rsid w:val="00CB1D3B"/>
    <w:rsid w:val="00CB296A"/>
    <w:rsid w:val="00CC0D5B"/>
    <w:rsid w:val="00CC1418"/>
    <w:rsid w:val="00CC2255"/>
    <w:rsid w:val="00CC2F4B"/>
    <w:rsid w:val="00CC51B7"/>
    <w:rsid w:val="00CC74D7"/>
    <w:rsid w:val="00CC7653"/>
    <w:rsid w:val="00CD278D"/>
    <w:rsid w:val="00CD3916"/>
    <w:rsid w:val="00CD6590"/>
    <w:rsid w:val="00CE23C8"/>
    <w:rsid w:val="00CE3519"/>
    <w:rsid w:val="00CF174A"/>
    <w:rsid w:val="00CF1B3C"/>
    <w:rsid w:val="00CF26A8"/>
    <w:rsid w:val="00CF330E"/>
    <w:rsid w:val="00CF39D2"/>
    <w:rsid w:val="00CF7730"/>
    <w:rsid w:val="00D01C5F"/>
    <w:rsid w:val="00D03967"/>
    <w:rsid w:val="00D039D9"/>
    <w:rsid w:val="00D047BD"/>
    <w:rsid w:val="00D06501"/>
    <w:rsid w:val="00D104F6"/>
    <w:rsid w:val="00D15617"/>
    <w:rsid w:val="00D16A15"/>
    <w:rsid w:val="00D16F9D"/>
    <w:rsid w:val="00D202AF"/>
    <w:rsid w:val="00D203F6"/>
    <w:rsid w:val="00D217AB"/>
    <w:rsid w:val="00D23553"/>
    <w:rsid w:val="00D3130E"/>
    <w:rsid w:val="00D32BE1"/>
    <w:rsid w:val="00D35CDE"/>
    <w:rsid w:val="00D42303"/>
    <w:rsid w:val="00D52380"/>
    <w:rsid w:val="00D52CE4"/>
    <w:rsid w:val="00D52F50"/>
    <w:rsid w:val="00D53497"/>
    <w:rsid w:val="00D54959"/>
    <w:rsid w:val="00D55EB8"/>
    <w:rsid w:val="00D60BA8"/>
    <w:rsid w:val="00D60BD6"/>
    <w:rsid w:val="00D71D8D"/>
    <w:rsid w:val="00D74F61"/>
    <w:rsid w:val="00D77D16"/>
    <w:rsid w:val="00D81038"/>
    <w:rsid w:val="00D811FD"/>
    <w:rsid w:val="00D81726"/>
    <w:rsid w:val="00D86C11"/>
    <w:rsid w:val="00D938F7"/>
    <w:rsid w:val="00D95E2C"/>
    <w:rsid w:val="00D96044"/>
    <w:rsid w:val="00D97621"/>
    <w:rsid w:val="00D97ED6"/>
    <w:rsid w:val="00DA0648"/>
    <w:rsid w:val="00DA1BB7"/>
    <w:rsid w:val="00DA2B2E"/>
    <w:rsid w:val="00DA38A0"/>
    <w:rsid w:val="00DC5A42"/>
    <w:rsid w:val="00DC7937"/>
    <w:rsid w:val="00DD14EA"/>
    <w:rsid w:val="00DD5922"/>
    <w:rsid w:val="00DD6EED"/>
    <w:rsid w:val="00DE520D"/>
    <w:rsid w:val="00DE6393"/>
    <w:rsid w:val="00DE63C8"/>
    <w:rsid w:val="00DE6522"/>
    <w:rsid w:val="00DE6E26"/>
    <w:rsid w:val="00DF062F"/>
    <w:rsid w:val="00DF26B7"/>
    <w:rsid w:val="00DF4C0E"/>
    <w:rsid w:val="00E07F76"/>
    <w:rsid w:val="00E117BB"/>
    <w:rsid w:val="00E14F2F"/>
    <w:rsid w:val="00E22ABE"/>
    <w:rsid w:val="00E27200"/>
    <w:rsid w:val="00E33447"/>
    <w:rsid w:val="00E36CF1"/>
    <w:rsid w:val="00E37EED"/>
    <w:rsid w:val="00E44367"/>
    <w:rsid w:val="00E44B8E"/>
    <w:rsid w:val="00E453C5"/>
    <w:rsid w:val="00E526A4"/>
    <w:rsid w:val="00E54351"/>
    <w:rsid w:val="00E55434"/>
    <w:rsid w:val="00E56B6A"/>
    <w:rsid w:val="00E653BA"/>
    <w:rsid w:val="00E9150C"/>
    <w:rsid w:val="00E91574"/>
    <w:rsid w:val="00E93F86"/>
    <w:rsid w:val="00E941FC"/>
    <w:rsid w:val="00E960AD"/>
    <w:rsid w:val="00EA276A"/>
    <w:rsid w:val="00EA3622"/>
    <w:rsid w:val="00EB6088"/>
    <w:rsid w:val="00EC062A"/>
    <w:rsid w:val="00EC0E8C"/>
    <w:rsid w:val="00EC676B"/>
    <w:rsid w:val="00ED4454"/>
    <w:rsid w:val="00ED6FA6"/>
    <w:rsid w:val="00ED70B2"/>
    <w:rsid w:val="00ED7417"/>
    <w:rsid w:val="00ED7B1E"/>
    <w:rsid w:val="00EE37AF"/>
    <w:rsid w:val="00EE6511"/>
    <w:rsid w:val="00EE7954"/>
    <w:rsid w:val="00EF00D0"/>
    <w:rsid w:val="00EF2307"/>
    <w:rsid w:val="00EF3BFC"/>
    <w:rsid w:val="00F006D6"/>
    <w:rsid w:val="00F020D6"/>
    <w:rsid w:val="00F04DA4"/>
    <w:rsid w:val="00F072EE"/>
    <w:rsid w:val="00F07ABF"/>
    <w:rsid w:val="00F164FA"/>
    <w:rsid w:val="00F167AB"/>
    <w:rsid w:val="00F2144F"/>
    <w:rsid w:val="00F22E2D"/>
    <w:rsid w:val="00F33547"/>
    <w:rsid w:val="00F34895"/>
    <w:rsid w:val="00F35A99"/>
    <w:rsid w:val="00F35C9B"/>
    <w:rsid w:val="00F37509"/>
    <w:rsid w:val="00F376D9"/>
    <w:rsid w:val="00F43591"/>
    <w:rsid w:val="00F43DFA"/>
    <w:rsid w:val="00F44655"/>
    <w:rsid w:val="00F50BF9"/>
    <w:rsid w:val="00F52735"/>
    <w:rsid w:val="00F5309D"/>
    <w:rsid w:val="00F54810"/>
    <w:rsid w:val="00F563E8"/>
    <w:rsid w:val="00F61464"/>
    <w:rsid w:val="00F64A23"/>
    <w:rsid w:val="00F674BC"/>
    <w:rsid w:val="00F704A9"/>
    <w:rsid w:val="00F7138E"/>
    <w:rsid w:val="00F76E75"/>
    <w:rsid w:val="00F86CE7"/>
    <w:rsid w:val="00F87B54"/>
    <w:rsid w:val="00F912E0"/>
    <w:rsid w:val="00F91E88"/>
    <w:rsid w:val="00F92A31"/>
    <w:rsid w:val="00F92E79"/>
    <w:rsid w:val="00FA46C9"/>
    <w:rsid w:val="00FA6FA3"/>
    <w:rsid w:val="00FB053C"/>
    <w:rsid w:val="00FB1156"/>
    <w:rsid w:val="00FB2808"/>
    <w:rsid w:val="00FC09F0"/>
    <w:rsid w:val="00FC1972"/>
    <w:rsid w:val="00FC2D50"/>
    <w:rsid w:val="00FD080F"/>
    <w:rsid w:val="00FD1162"/>
    <w:rsid w:val="00FD239F"/>
    <w:rsid w:val="00FD36A6"/>
    <w:rsid w:val="00FE3C9F"/>
    <w:rsid w:val="00FE3CDB"/>
    <w:rsid w:val="00FE5AE2"/>
    <w:rsid w:val="00FF08AA"/>
    <w:rsid w:val="00FF1E73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56E45"/>
  <w15:chartTrackingRefBased/>
  <w15:docId w15:val="{1A9BE108-6C73-4204-862B-A3D334A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F39"/>
    <w:pPr>
      <w:keepNext/>
      <w:jc w:val="center"/>
      <w:outlineLvl w:val="0"/>
    </w:pPr>
    <w:rPr>
      <w:rFonts w:ascii="Jurassic" w:hAnsi="Jurassic"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093F39"/>
    <w:pPr>
      <w:keepNext/>
      <w:jc w:val="center"/>
      <w:outlineLvl w:val="2"/>
    </w:pPr>
    <w:rPr>
      <w:rFonts w:ascii="Garamond" w:hAnsi="Garamond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093F39"/>
    <w:pPr>
      <w:keepNext/>
      <w:outlineLvl w:val="3"/>
    </w:pPr>
    <w:rPr>
      <w:bCs/>
      <w:color w:val="333333"/>
      <w:u w:val="single"/>
    </w:rPr>
  </w:style>
  <w:style w:type="paragraph" w:styleId="Heading5">
    <w:name w:val="heading 5"/>
    <w:basedOn w:val="Normal"/>
    <w:next w:val="Normal"/>
    <w:link w:val="Heading5Char"/>
    <w:qFormat/>
    <w:rsid w:val="00093F39"/>
    <w:pPr>
      <w:keepNext/>
      <w:widowControl w:val="0"/>
      <w:autoSpaceDE w:val="0"/>
      <w:autoSpaceDN w:val="0"/>
      <w:adjustRightInd w:val="0"/>
      <w:outlineLvl w:val="4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F39"/>
    <w:rPr>
      <w:rFonts w:ascii="Jurassic" w:eastAsia="Times New Roman" w:hAnsi="Jurassic"/>
      <w:sz w:val="40"/>
    </w:rPr>
  </w:style>
  <w:style w:type="character" w:customStyle="1" w:styleId="Heading3Char">
    <w:name w:val="Heading 3 Char"/>
    <w:basedOn w:val="DefaultParagraphFont"/>
    <w:link w:val="Heading3"/>
    <w:rsid w:val="00093F39"/>
    <w:rPr>
      <w:rFonts w:ascii="Garamond" w:eastAsia="Times New Roman" w:hAnsi="Garamond"/>
      <w:b/>
      <w:sz w:val="16"/>
    </w:rPr>
  </w:style>
  <w:style w:type="character" w:customStyle="1" w:styleId="Heading4Char">
    <w:name w:val="Heading 4 Char"/>
    <w:basedOn w:val="DefaultParagraphFont"/>
    <w:link w:val="Heading4"/>
    <w:rsid w:val="00093F39"/>
    <w:rPr>
      <w:rFonts w:ascii="Times New Roman" w:eastAsia="Times New Roman" w:hAnsi="Times New Roman"/>
      <w:bCs/>
      <w:color w:val="333333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93F39"/>
    <w:rPr>
      <w:rFonts w:ascii="Times New Roman" w:eastAsia="Times New Roman" w:hAnsi="Times New Roman"/>
      <w:sz w:val="24"/>
      <w:szCs w:val="22"/>
      <w:u w:val="single"/>
    </w:rPr>
  </w:style>
  <w:style w:type="paragraph" w:styleId="Footer">
    <w:name w:val="footer"/>
    <w:basedOn w:val="Normal"/>
    <w:link w:val="FooterChar"/>
    <w:semiHidden/>
    <w:rsid w:val="00093F39"/>
    <w:pPr>
      <w:tabs>
        <w:tab w:val="center" w:pos="4320"/>
        <w:tab w:val="right" w:pos="8640"/>
      </w:tabs>
    </w:pPr>
    <w:rPr>
      <w:rFonts w:ascii="Purloin" w:hAnsi="Purloi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93F39"/>
    <w:rPr>
      <w:rFonts w:ascii="Purloin" w:eastAsia="Times New Roman" w:hAnsi="Purloin"/>
      <w:sz w:val="24"/>
    </w:rPr>
  </w:style>
  <w:style w:type="paragraph" w:customStyle="1" w:styleId="rDate">
    <w:name w:val="rDate"/>
    <w:basedOn w:val="Normal"/>
    <w:rsid w:val="00093F39"/>
    <w:rPr>
      <w:rFonts w:ascii="Jurassic" w:hAnsi="Jurassic"/>
      <w:szCs w:val="20"/>
    </w:rPr>
  </w:style>
  <w:style w:type="character" w:customStyle="1" w:styleId="rHead">
    <w:name w:val="rHead"/>
    <w:rsid w:val="00093F39"/>
    <w:rPr>
      <w:rFonts w:ascii="Jurassic" w:hAnsi="Jurassic"/>
      <w:sz w:val="16"/>
    </w:rPr>
  </w:style>
  <w:style w:type="paragraph" w:customStyle="1" w:styleId="rList">
    <w:name w:val="rList"/>
    <w:basedOn w:val="rNormal"/>
    <w:rsid w:val="00093F39"/>
    <w:pPr>
      <w:ind w:left="720" w:hanging="432"/>
    </w:pPr>
  </w:style>
  <w:style w:type="paragraph" w:customStyle="1" w:styleId="rNormal">
    <w:name w:val="rNormal"/>
    <w:basedOn w:val="Normal"/>
    <w:rsid w:val="00093F39"/>
    <w:rPr>
      <w:rFonts w:ascii="Garamond MT" w:hAnsi="Garamond MT"/>
      <w:sz w:val="20"/>
      <w:szCs w:val="20"/>
    </w:rPr>
  </w:style>
  <w:style w:type="character" w:styleId="Hyperlink">
    <w:name w:val="Hyperlink"/>
    <w:uiPriority w:val="99"/>
    <w:rsid w:val="00093F3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93F39"/>
    <w:rPr>
      <w:bCs/>
      <w:color w:val="33333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93F39"/>
    <w:rPr>
      <w:rFonts w:ascii="Times New Roman" w:eastAsia="Times New Roman" w:hAnsi="Times New Roman"/>
      <w:bCs/>
      <w:color w:val="333333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F1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0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://www.snezanapetrovic.net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6T04:15:01.860"/>
    </inkml:context>
    <inkml:brush xml:id="br0">
      <inkml:brushProperty name="width" value="0.01667" units="cm"/>
      <inkml:brushProperty name="height" value="0.01667" units="cm"/>
    </inkml:brush>
  </inkml:definitions>
  <inkml:trace contextRef="#ctx0" brushRef="#br0">30810 13832 768,'0'0'352,"0"0"-192,0 27-192,0-27 64,0 0-192,0 0 32,0 0-160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5636</Characters>
  <Application>Microsoft Office Word</Application>
  <DocSecurity>0</DocSecurity>
  <Lines>512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Petrovic</dc:creator>
  <cp:keywords/>
  <dc:description/>
  <cp:lastModifiedBy>Snezana Petrovic</cp:lastModifiedBy>
  <cp:revision>3</cp:revision>
  <cp:lastPrinted>2019-11-21T05:41:00Z</cp:lastPrinted>
  <dcterms:created xsi:type="dcterms:W3CDTF">2020-11-06T01:14:00Z</dcterms:created>
  <dcterms:modified xsi:type="dcterms:W3CDTF">2020-11-06T01:15:00Z</dcterms:modified>
</cp:coreProperties>
</file>